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2AC" w:rsidRDefault="00AE6F25" w:rsidP="008C0AF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-473710</wp:posOffset>
                </wp:positionV>
                <wp:extent cx="1190625" cy="333375"/>
                <wp:effectExtent l="0" t="2540" r="381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77.45pt;margin-top:-37.3pt;width:93.7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YgegIAAPsEAAAOAAAAZHJzL2Uyb0RvYy54bWysVNuO0zAQfUfiHyy/d3MhvSRqutptKUJa&#10;YMXCB7i201g4trHdpruIf2fstKU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" stroked="f"/>
            </w:pict>
          </mc:Fallback>
        </mc:AlternateContent>
      </w:r>
      <w:r w:rsidR="001545A6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6E62A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การประชุมสภาองค์การบริหารส่วนตำบลหันนางาม</w:t>
      </w:r>
    </w:p>
    <w:p w:rsidR="007774F2" w:rsidRDefault="00253A96" w:rsidP="007774F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สมัยสามัญ  </w:t>
      </w:r>
      <w:r w:rsidR="006E62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สมัยที่  </w:t>
      </w:r>
      <w:r w:rsidR="00F04C22">
        <w:rPr>
          <w:rFonts w:ascii="TH SarabunIT๙" w:hAnsi="TH SarabunIT๙" w:cs="TH SarabunIT๙" w:hint="cs"/>
          <w:b/>
          <w:bCs/>
          <w:sz w:val="32"/>
          <w:szCs w:val="32"/>
          <w:cs/>
        </w:rPr>
        <w:t>1/</w:t>
      </w:r>
      <w:r w:rsidR="00E31500">
        <w:rPr>
          <w:rFonts w:ascii="TH SarabunIT๙" w:hAnsi="TH SarabunIT๙" w:cs="TH SarabunIT๙" w:hint="cs"/>
          <w:b/>
          <w:bCs/>
          <w:sz w:val="32"/>
          <w:szCs w:val="32"/>
          <w:cs/>
        </w:rPr>
        <w:t>2561</w:t>
      </w:r>
    </w:p>
    <w:bookmarkEnd w:id="0"/>
    <w:p w:rsidR="001F2582" w:rsidRDefault="001F2582" w:rsidP="007774F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 </w:t>
      </w:r>
      <w:r w:rsidR="0097559A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31500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เดือน  กุมภาพันธ์  พ.ศ. 25</w:t>
      </w:r>
      <w:r w:rsidR="00E31500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</w:p>
    <w:p w:rsidR="007774F2" w:rsidRPr="001C1423" w:rsidRDefault="007774F2" w:rsidP="007774F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ห้องประชุมองค์การบริหารส่วนตำบลหันนางาม  อำเภอศรีบุญเรือง  จังหวัดหนองบัวลำภู</w:t>
      </w:r>
    </w:p>
    <w:p w:rsidR="007774F2" w:rsidRPr="001C1423" w:rsidRDefault="007774F2" w:rsidP="007774F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774F2" w:rsidRPr="001C1423" w:rsidRDefault="007774F2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ผู้เข้าประชุม</w:t>
      </w:r>
    </w:p>
    <w:p w:rsidR="007774F2" w:rsidRPr="001C1423" w:rsidRDefault="007774F2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7774F2" w:rsidRPr="001C1423" w:rsidTr="002C6211">
        <w:tc>
          <w:tcPr>
            <w:tcW w:w="817" w:type="dxa"/>
          </w:tcPr>
          <w:p w:rsidR="007774F2" w:rsidRPr="001C1423" w:rsidRDefault="007774F2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</w:tcPr>
          <w:p w:rsidR="007774F2" w:rsidRPr="001C1423" w:rsidRDefault="007774F2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</w:tcPr>
          <w:p w:rsidR="007774F2" w:rsidRPr="001C1423" w:rsidRDefault="007774F2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7774F2" w:rsidRPr="001C1423" w:rsidRDefault="007774F2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7774F2" w:rsidRPr="001C1423" w:rsidRDefault="007774F2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นายจักรี  ศรีระวรณ์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ประธานสภา อบต.หันนางาม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นายชัยเวทย์  บัวจารย์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รองประธานสภา อบต.หันนางาม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นายอภิสิทธิ์  ดาวังปลา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1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นายพิทักษ์  พลกง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1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นายประยงค์  คำภานาง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2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นายชินนกร  นาสมบูรณ์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3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นายไพโรจน์  กองสู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3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นายสุชาติ  ปัตถา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4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นายนิคม  เทพราชา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4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นายชัยชนะ  เสียงสูงเนิน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5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นายสมนึก  เข็มทอง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5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นายพันธ์งา  สมมงคล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6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นายปัญญา  พรมพลเมือง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6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นายสุวัฒน์  ตาดภูเขียว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7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นายประดิษฐ์  ศรีภูมิ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7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นายเทพา  ขันพิมูล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ส.อบต.หมู่ที่ 8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6343" w:rsidRPr="001C1423" w:rsidTr="002C6211">
        <w:tc>
          <w:tcPr>
            <w:tcW w:w="817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693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นายธัชกร   เต็มแสง</w:t>
            </w:r>
          </w:p>
        </w:tc>
        <w:tc>
          <w:tcPr>
            <w:tcW w:w="3119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</w:t>
            </w:r>
            <w:r w:rsidRPr="001C142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อบต.หันนางาม</w:t>
            </w:r>
          </w:p>
        </w:tc>
        <w:tc>
          <w:tcPr>
            <w:tcW w:w="1984" w:type="dxa"/>
          </w:tcPr>
          <w:p w:rsidR="004B6343" w:rsidRPr="001C1423" w:rsidRDefault="004B6343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4B6343" w:rsidRPr="001C1423" w:rsidRDefault="004B6343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5BB8" w:rsidRDefault="00EC5BB8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7774F2" w:rsidRPr="00F81705" w:rsidRDefault="007774F2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ผู้เข้าร่วมประชุม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E31500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1500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นายประธาน 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31500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นายโอลัย  บัวจารย์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31500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นายสงกรานต์  เสมอบุญ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รองนายกอบต.หันนางาม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31500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นายวสันต์  ศุภมาตร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เลขานุการนายกอบต.หันนางาม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spacing w:after="1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C5BB8" w:rsidRPr="00EA2A88" w:rsidRDefault="00E31500" w:rsidP="00E31500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EA2A8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lastRenderedPageBreak/>
        <w:t>ผู้เข้าร่วมประชุม (ต่อ)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17"/>
        <w:gridCol w:w="2693"/>
        <w:gridCol w:w="3119"/>
        <w:gridCol w:w="1984"/>
        <w:gridCol w:w="1134"/>
      </w:tblGrid>
      <w:tr w:rsidR="00E31500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1500" w:rsidRDefault="00E31500" w:rsidP="00F817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1500" w:rsidRDefault="00E31500" w:rsidP="00F817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นางสาววัชรินทร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รองปลัด อบต.หันนางาม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นางสุมลมาลย์  มุ้ยมงคล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นางดาวไสว  โสดา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มณฑา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ผู้อำนวยการกองการศึกษา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นายเฉลิมชัย  พุทโธ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นางสาวมัลลิกา  ทองผิว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นักวิเคราะห์นโยบายและแผน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นายคมสรรค์  พรมไตร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นายสุภรชัย  พรมมา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นักวิชาการพัสดุ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นางสาวนิภารัตน์  ยางศรี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นักวิชาการเงินและบัญชี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นางสาวอุมารัตน์  สัตย์รักษา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จพง.จัดเก็บรายได้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นายพงศธรณ์  มยุโรวาท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จพง.ป้องกันฯ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นายทรงศักดิ์  ยืนทน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เจ้าหน้าที่ธุรการ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นางอรศรี  จันทาศรี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ผช.นักวิเคราะห์ฯ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ว่าที่ร้อยตรี  เสน่ห์  เผยศิริ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ผช.นักวิชาการเกษตร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นางสาวชุติมา  หนูท้าว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ผช.นักพัฒนาชุมชน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นางสาวณัฏฐธิดา  ตาดภูเขียว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ผช.จพง.ธุรการ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นายสุรเชษฐ  หาญเชิงชัย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ผช.จพง.พัสดุ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นายปฐพงศ์  บุติพันคา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ผช.นายช่างโยธา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นางสาวกิตตินา  ชนะโยธา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ผช.จพง.การเงินฯ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นายวิษณุ  วงษ์จูม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ผช.ช่างไฟฟ้า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นายวิทยา  สุเพ็งคำ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กำนันตำบลหันนางาม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นายสวรรค์   บุญอุ้ม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นายปรีชา  แสนดี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นายวิเชียร  ศรีษะ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นายศิริมงคล  นามวิจิตร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นายดำรง  พลสุภี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นายประสาท  ป้านภูมิ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81705" w:rsidTr="002C6211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นายทวีศักดิ์  แก้วภักดี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1705" w:rsidRDefault="00F81705" w:rsidP="00F8170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  หมู่ที่  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1705" w:rsidRDefault="00F81705" w:rsidP="00F817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7559A" w:rsidRDefault="0097559A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47CFC" w:rsidRDefault="00147CFC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1705" w:rsidRDefault="00F81705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1705" w:rsidRDefault="00F81705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1705" w:rsidRDefault="00F81705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1705" w:rsidRDefault="00F81705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1705" w:rsidRDefault="00F81705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1705" w:rsidRDefault="00F81705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1705" w:rsidRDefault="00F81705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81705" w:rsidRDefault="00F81705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774F2" w:rsidRDefault="007774F2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C142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นายจักรี   ศรีระวรณ์  ประธานสภา อบต.หันนางาม   กล่าวเปิดประชุม  เวลา  09.30  น.</w:t>
      </w:r>
    </w:p>
    <w:p w:rsidR="007774F2" w:rsidRPr="001C1423" w:rsidRDefault="007774F2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774F2" w:rsidRPr="00DD2088" w:rsidRDefault="007774F2" w:rsidP="007774F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E24E4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 1  เรื่อง</w:t>
      </w:r>
      <w:r w:rsidRPr="00DD2088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ประธานแจ้งให้ที่ประชุมทราบ</w:t>
      </w:r>
    </w:p>
    <w:p w:rsidR="00E31500" w:rsidRDefault="006B7A16" w:rsidP="006B7A16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="00E31500" w:rsidRPr="00DD2088">
        <w:rPr>
          <w:rFonts w:ascii="TH SarabunIT๙" w:hAnsi="TH SarabunIT๙" w:cs="TH SarabunIT๙" w:hint="cs"/>
          <w:sz w:val="32"/>
          <w:szCs w:val="32"/>
          <w:cs/>
        </w:rPr>
        <w:t>ขอขอบคุณทุกท่านที่ให้ความร่วมมือจัดงานกีฬาสมานฉันท์ต้านยาเสพติดตำบลหันนางาม</w:t>
      </w:r>
      <w:r w:rsidR="00DD2088" w:rsidRPr="00DD2088">
        <w:rPr>
          <w:rFonts w:ascii="TH SarabunIT๙" w:hAnsi="TH SarabunIT๙" w:cs="TH SarabunIT๙" w:hint="cs"/>
          <w:sz w:val="32"/>
          <w:szCs w:val="32"/>
          <w:cs/>
        </w:rPr>
        <w:t xml:space="preserve"> ในวันที่ 2 </w:t>
      </w:r>
      <w:r w:rsidR="00DD2088" w:rsidRPr="00DD2088">
        <w:rPr>
          <w:rFonts w:ascii="TH SarabunIT๙" w:hAnsi="TH SarabunIT๙" w:cs="TH SarabunIT๙"/>
          <w:sz w:val="32"/>
          <w:szCs w:val="32"/>
          <w:cs/>
        </w:rPr>
        <w:t>–</w:t>
      </w:r>
      <w:r w:rsidR="00DD2088" w:rsidRPr="00DD2088">
        <w:rPr>
          <w:rFonts w:ascii="TH SarabunIT๙" w:hAnsi="TH SarabunIT๙" w:cs="TH SarabunIT๙" w:hint="cs"/>
          <w:sz w:val="32"/>
          <w:szCs w:val="32"/>
          <w:cs/>
        </w:rPr>
        <w:t xml:space="preserve"> 4 กุมภาพันธ์ 2561</w:t>
      </w:r>
    </w:p>
    <w:p w:rsidR="006B7A16" w:rsidRPr="00246B69" w:rsidRDefault="006B7A16" w:rsidP="006B7A16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246B69">
        <w:rPr>
          <w:rFonts w:ascii="TH SarabunIT๙" w:hAnsi="TH SarabunIT๙" w:cs="TH SarabunIT๙" w:hint="cs"/>
          <w:sz w:val="32"/>
          <w:szCs w:val="32"/>
          <w:cs/>
        </w:rPr>
        <w:t>2. แนะนำบุคลากรใหม่</w:t>
      </w:r>
    </w:p>
    <w:p w:rsidR="006B7A16" w:rsidRPr="00246B69" w:rsidRDefault="006B7A16" w:rsidP="006B7A16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246B69">
        <w:rPr>
          <w:rFonts w:ascii="TH SarabunIT๙" w:hAnsi="TH SarabunIT๙" w:cs="TH SarabunIT๙" w:hint="cs"/>
          <w:sz w:val="32"/>
          <w:szCs w:val="32"/>
          <w:cs/>
        </w:rPr>
        <w:t>- นางสาว</w:t>
      </w:r>
      <w:r w:rsidR="00246B69" w:rsidRPr="00246B69">
        <w:rPr>
          <w:rFonts w:ascii="TH SarabunIT๙" w:hAnsi="TH SarabunIT๙" w:cs="TH SarabunIT๙" w:hint="cs"/>
          <w:sz w:val="32"/>
          <w:szCs w:val="32"/>
          <w:cs/>
        </w:rPr>
        <w:t>ภัชชธิดา  โสดา  นักวิชาการศึกษา</w:t>
      </w:r>
    </w:p>
    <w:p w:rsidR="00246B69" w:rsidRPr="00246B69" w:rsidRDefault="00246B69" w:rsidP="006B7A16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46B69">
        <w:rPr>
          <w:rFonts w:ascii="TH SarabunIT๙" w:hAnsi="TH SarabunIT๙" w:cs="TH SarabunIT๙" w:hint="cs"/>
          <w:sz w:val="32"/>
          <w:szCs w:val="32"/>
          <w:cs/>
        </w:rPr>
        <w:t>- นางมงคล  สะเทิงรัมย์  นักทรัพยากรบุคคล</w:t>
      </w:r>
    </w:p>
    <w:p w:rsidR="00E31500" w:rsidRPr="001A15E0" w:rsidRDefault="00E31500" w:rsidP="007774F2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7774F2" w:rsidRDefault="007774F2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 2  เรื่องรับรองรายงานการประชุมครั้งที่แล้ว</w:t>
      </w:r>
    </w:p>
    <w:p w:rsidR="007774F2" w:rsidRDefault="007774F2" w:rsidP="007774F2">
      <w:pPr>
        <w:pStyle w:val="a5"/>
        <w:jc w:val="thaiDistribute"/>
        <w:rPr>
          <w:rFonts w:ascii="TH SarabunIT๙" w:hAnsi="TH SarabunIT๙" w:cs="TH SarabunIT๙"/>
          <w:szCs w:val="32"/>
        </w:rPr>
      </w:pPr>
      <w:r w:rsidRPr="00BE5ED4">
        <w:rPr>
          <w:rFonts w:ascii="TH SarabunIT๙" w:hAnsi="TH SarabunIT๙" w:cs="TH SarabunIT๙" w:hint="cs"/>
          <w:szCs w:val="32"/>
          <w:cs/>
        </w:rPr>
        <w:t>นายจักรี  ศรีระวรณ์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มอบหมายให้เลขานุการสภาองค์การบริหารส่วนตำบลหันนางาม  </w:t>
      </w:r>
    </w:p>
    <w:p w:rsidR="007774F2" w:rsidRDefault="007774F2" w:rsidP="007774F2">
      <w:pPr>
        <w:pStyle w:val="a5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ประธานสภา อบต.หันนางาม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ดำเนินการตามระเบียบวาระต่อไป</w:t>
      </w:r>
    </w:p>
    <w:p w:rsidR="007774F2" w:rsidRPr="001A15E0" w:rsidRDefault="007774F2" w:rsidP="007774F2">
      <w:pPr>
        <w:pStyle w:val="a5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774F2" w:rsidRDefault="007774F2" w:rsidP="007774F2">
      <w:pPr>
        <w:pStyle w:val="a5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นายธัชกร  เต็มแสง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จากการประชุมสภาสมัยสามัญ  สมัยที่ </w:t>
      </w:r>
      <w:r w:rsidR="006B7A16">
        <w:rPr>
          <w:rFonts w:ascii="TH SarabunIT๙" w:hAnsi="TH SarabunIT๙" w:cs="TH SarabunIT๙" w:hint="cs"/>
          <w:szCs w:val="32"/>
          <w:cs/>
        </w:rPr>
        <w:t>4/2560</w:t>
      </w:r>
      <w:r>
        <w:rPr>
          <w:rFonts w:ascii="TH SarabunIT๙" w:hAnsi="TH SarabunIT๙" w:cs="TH SarabunIT๙" w:hint="cs"/>
          <w:szCs w:val="32"/>
          <w:cs/>
        </w:rPr>
        <w:t xml:space="preserve"> วันที่ </w:t>
      </w:r>
      <w:r w:rsidR="006B7A16">
        <w:rPr>
          <w:rFonts w:ascii="TH SarabunIT๙" w:hAnsi="TH SarabunIT๙" w:cs="TH SarabunIT๙" w:hint="cs"/>
          <w:szCs w:val="32"/>
          <w:cs/>
        </w:rPr>
        <w:t>22</w:t>
      </w:r>
    </w:p>
    <w:p w:rsidR="007774F2" w:rsidRDefault="007774F2" w:rsidP="00D96C79">
      <w:pPr>
        <w:pStyle w:val="a5"/>
        <w:ind w:left="3600" w:hanging="360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ปลัด อบต./เลขานุการสภาฯ</w:t>
      </w:r>
      <w:r>
        <w:rPr>
          <w:rFonts w:ascii="TH SarabunIT๙" w:hAnsi="TH SarabunIT๙" w:cs="TH SarabunIT๙" w:hint="cs"/>
          <w:szCs w:val="32"/>
          <w:cs/>
        </w:rPr>
        <w:tab/>
      </w:r>
      <w:r w:rsidR="00D96C79">
        <w:rPr>
          <w:rFonts w:ascii="TH SarabunIT๙" w:hAnsi="TH SarabunIT๙" w:cs="TH SarabunIT๙" w:hint="cs"/>
          <w:szCs w:val="32"/>
          <w:cs/>
        </w:rPr>
        <w:t xml:space="preserve">ธันวาคม  </w:t>
      </w:r>
      <w:r w:rsidR="006B7A16">
        <w:rPr>
          <w:rFonts w:ascii="TH SarabunIT๙" w:hAnsi="TH SarabunIT๙" w:cs="TH SarabunIT๙" w:hint="cs"/>
          <w:szCs w:val="32"/>
          <w:cs/>
        </w:rPr>
        <w:t>2560</w:t>
      </w:r>
      <w:r>
        <w:rPr>
          <w:rFonts w:ascii="TH SarabunIT๙" w:hAnsi="TH SarabunIT๙" w:cs="TH SarabunIT๙"/>
          <w:szCs w:val="32"/>
        </w:rPr>
        <w:t xml:space="preserve">  </w:t>
      </w:r>
      <w:r>
        <w:rPr>
          <w:rFonts w:ascii="TH SarabunIT๙" w:hAnsi="TH SarabunIT๙" w:cs="TH SarabunIT๙" w:hint="cs"/>
          <w:szCs w:val="32"/>
          <w:cs/>
        </w:rPr>
        <w:t>ขอให้ที่ประชุมพิจารณารับรองรายงานการประชุม</w:t>
      </w:r>
    </w:p>
    <w:p w:rsidR="007774F2" w:rsidRPr="001A15E0" w:rsidRDefault="007774F2" w:rsidP="007774F2">
      <w:pPr>
        <w:pStyle w:val="a5"/>
        <w:ind w:left="3600" w:hanging="360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7774F2" w:rsidRDefault="007774F2" w:rsidP="007774F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>รับรองรายงานการประชุม</w:t>
      </w:r>
      <w:r>
        <w:rPr>
          <w:rFonts w:ascii="TH SarabunIT๙" w:hAnsi="TH SarabunIT๙" w:cs="TH SarabunIT๙" w:hint="cs"/>
          <w:szCs w:val="32"/>
          <w:cs/>
        </w:rPr>
        <w:tab/>
      </w:r>
    </w:p>
    <w:p w:rsidR="007774F2" w:rsidRPr="001A15E0" w:rsidRDefault="007774F2" w:rsidP="00852700">
      <w:pPr>
        <w:spacing w:after="120"/>
        <w:rPr>
          <w:rFonts w:ascii="TH SarabunIT๙" w:hAnsi="TH SarabunIT๙" w:cs="TH SarabunIT๙"/>
          <w:b/>
          <w:bCs/>
          <w:sz w:val="16"/>
          <w:szCs w:val="16"/>
        </w:rPr>
      </w:pPr>
    </w:p>
    <w:p w:rsidR="006E62AC" w:rsidRDefault="006E62AC" w:rsidP="00852700">
      <w:pPr>
        <w:spacing w:after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4491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ระเบียบวาระที่  3  เรื่องเสนอเพื่อพิจารณา</w:t>
      </w:r>
    </w:p>
    <w:p w:rsidR="00EB669B" w:rsidRDefault="00EB669B" w:rsidP="00EB669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F4C61">
        <w:rPr>
          <w:rFonts w:ascii="TH SarabunIT๙" w:hAnsi="TH SarabunIT๙" w:cs="TH SarabunIT๙" w:hint="cs"/>
          <w:sz w:val="32"/>
          <w:szCs w:val="32"/>
          <w:cs/>
        </w:rPr>
        <w:t>นายจักรี   ศรีระวรณ์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การกำหนดสมัยประชุมสภาองค์การบริหารส่วนตำบล       </w:t>
      </w:r>
      <w:r w:rsidRPr="00502FCB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หันนางาม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อำเภอศรีบุญเรือง จังหวัดหนองบัวลำภู 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>มอบหมายให้</w:t>
      </w:r>
    </w:p>
    <w:p w:rsidR="00EB669B" w:rsidRPr="000F7F0F" w:rsidRDefault="00EB669B" w:rsidP="00EB669B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F7F0F">
        <w:rPr>
          <w:rFonts w:ascii="TH SarabunIT๙" w:hAnsi="TH SarabunIT๙" w:cs="TH SarabunIT๙" w:hint="cs"/>
          <w:sz w:val="32"/>
          <w:szCs w:val="32"/>
          <w:cs/>
        </w:rPr>
        <w:t>เลขานุการสภาองค์กา</w:t>
      </w:r>
      <w:r>
        <w:rPr>
          <w:rFonts w:ascii="TH SarabunIT๙" w:hAnsi="TH SarabunIT๙" w:cs="TH SarabunIT๙" w:hint="cs"/>
          <w:sz w:val="32"/>
          <w:szCs w:val="32"/>
          <w:cs/>
        </w:rPr>
        <w:t>รบริหารส่วนตำบลหันนางาม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 xml:space="preserve"> เสนอที่ประชุม</w:t>
      </w:r>
    </w:p>
    <w:p w:rsidR="00147CFC" w:rsidRPr="001A15E0" w:rsidRDefault="007B679E" w:rsidP="00EB669B">
      <w:pPr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EB669B" w:rsidRDefault="00EB669B" w:rsidP="00EB669B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 w:rsidRPr="000F7F0F"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>
        <w:rPr>
          <w:rFonts w:ascii="TH SarabunIT๙" w:hAnsi="TH SarabunIT๙" w:cs="TH SarabunIT๙"/>
          <w:sz w:val="32"/>
          <w:szCs w:val="32"/>
        </w:rPr>
        <w:tab/>
      </w:r>
      <w:r w:rsidRPr="000F7F0F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อาศัยอำนาจตามความในมาตรา  ๕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  แห่งพระราชบัญญัติสภา</w:t>
      </w:r>
    </w:p>
    <w:p w:rsidR="00EB669B" w:rsidRDefault="00EB669B" w:rsidP="00EB669B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 w:rsidRPr="000F7F0F">
        <w:rPr>
          <w:rFonts w:ascii="TH SarabunIT๙" w:hAnsi="TH SarabunIT๙" w:cs="TH SarabunIT๙" w:hint="cs"/>
          <w:sz w:val="32"/>
          <w:szCs w:val="32"/>
          <w:cs/>
        </w:rPr>
        <w:t>ปลัด อบต./เลขานุการสภาฯ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ตำบลและองค์การบริหาร ส่วนตำบล  พ.ศ. ๒๕๓๗  แก้ไขเพิ่มเติม  (ฉบับที่  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 xml:space="preserve">  พ.ศ. 2552 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 และระเบียบกระทรวงมหาดไทยว่าด้วยข้อบังคับการประชุมสภาท้องถิ่น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F7F0F">
        <w:rPr>
          <w:rFonts w:ascii="TH SarabunIT๙" w:hAnsi="TH SarabunIT๙" w:cs="TH SarabunIT๙"/>
          <w:sz w:val="32"/>
          <w:szCs w:val="32"/>
          <w:cs/>
        </w:rPr>
        <w:t>พ.ศ. ๒๕๔๗</w:t>
      </w:r>
      <w:r w:rsidRPr="000F7F0F">
        <w:rPr>
          <w:rFonts w:ascii="TH SarabunIT๙" w:hAnsi="TH SarabunIT๙" w:cs="TH SarabunIT๙"/>
          <w:sz w:val="32"/>
          <w:szCs w:val="32"/>
        </w:rPr>
        <w:t xml:space="preserve"> 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แก้ไขเพิ่มเติมถึง ฉบับที่ </w:t>
      </w:r>
      <w:r w:rsidRPr="000F7F0F">
        <w:rPr>
          <w:rFonts w:ascii="TH SarabunIT๙" w:hAnsi="TH SarabunIT๙" w:cs="TH SarabunIT๙"/>
          <w:sz w:val="32"/>
          <w:szCs w:val="32"/>
        </w:rPr>
        <w:t xml:space="preserve">2 </w:t>
      </w:r>
      <w:r w:rsidRPr="000F7F0F">
        <w:rPr>
          <w:rFonts w:ascii="TH SarabunIT๙" w:hAnsi="TH SarabunIT๙" w:cs="TH SarabunIT๙"/>
          <w:sz w:val="32"/>
          <w:szCs w:val="32"/>
          <w:cs/>
        </w:rPr>
        <w:t>พ.ศ.</w:t>
      </w:r>
      <w:r w:rsidRPr="000F7F0F">
        <w:rPr>
          <w:rFonts w:ascii="TH SarabunIT๙" w:hAnsi="TH SarabunIT๙" w:cs="TH SarabunIT๙"/>
          <w:sz w:val="32"/>
          <w:szCs w:val="32"/>
        </w:rPr>
        <w:t xml:space="preserve">2554   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 xml:space="preserve">ข้อ  21  และ  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ข้อ  ๒๒  </w:t>
      </w:r>
      <w:r>
        <w:rPr>
          <w:rFonts w:ascii="TH SarabunIT๙" w:hAnsi="TH SarabunIT๙" w:cs="TH SarabunIT๙" w:hint="cs"/>
          <w:sz w:val="32"/>
          <w:szCs w:val="32"/>
          <w:cs/>
        </w:rPr>
        <w:t>จึงมีการกำห</w:t>
      </w:r>
      <w:r w:rsidR="003F2EC9">
        <w:rPr>
          <w:rFonts w:ascii="TH SarabunIT๙" w:hAnsi="TH SarabunIT๙" w:cs="TH SarabunIT๙" w:hint="cs"/>
          <w:sz w:val="32"/>
          <w:szCs w:val="32"/>
          <w:cs/>
        </w:rPr>
        <w:t xml:space="preserve">นดสมัยประชุมสภาสามัญประจำปี </w:t>
      </w:r>
      <w:r w:rsidR="000621FD">
        <w:rPr>
          <w:rFonts w:ascii="TH SarabunIT๙" w:hAnsi="TH SarabunIT๙" w:cs="TH SarabunIT๙" w:hint="cs"/>
          <w:sz w:val="32"/>
          <w:szCs w:val="32"/>
          <w:cs/>
        </w:rPr>
        <w:t>2561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p w:rsidR="00EB669B" w:rsidRPr="000F7F0F" w:rsidRDefault="00EB669B" w:rsidP="00EB669B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F7F0F">
        <w:rPr>
          <w:rFonts w:ascii="TH SarabunIT๙" w:hAnsi="TH SarabunIT๙" w:cs="TH SarabunIT๙"/>
          <w:sz w:val="32"/>
          <w:szCs w:val="32"/>
        </w:rPr>
        <w:t xml:space="preserve">1. 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กำหนดจำนวนสมัยประชุมสามัญประจำปี 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 ให้มี   4   สมัย</w:t>
      </w:r>
    </w:p>
    <w:p w:rsidR="00EB669B" w:rsidRPr="000F7F0F" w:rsidRDefault="00EB669B" w:rsidP="00EB669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F7F0F">
        <w:rPr>
          <w:rFonts w:ascii="TH SarabunIT๙" w:hAnsi="TH SarabunIT๙" w:cs="TH SarabunIT๙"/>
          <w:sz w:val="32"/>
          <w:szCs w:val="32"/>
          <w:cs/>
        </w:rPr>
        <w:tab/>
      </w:r>
      <w:r w:rsidRPr="000F7F0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F7F0F">
        <w:rPr>
          <w:rFonts w:ascii="TH SarabunIT๙" w:hAnsi="TH SarabunIT๙" w:cs="TH SarabunIT๙"/>
          <w:sz w:val="32"/>
          <w:szCs w:val="32"/>
          <w:cs/>
        </w:rPr>
        <w:t>2. ระยะเวลาการประชุมสมัยสามัญประจำปีให้มีสมัยละ  1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  วัน</w:t>
      </w:r>
    </w:p>
    <w:p w:rsidR="00EB669B" w:rsidRPr="000F7F0F" w:rsidRDefault="00EB669B" w:rsidP="00EB669B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F7F0F">
        <w:rPr>
          <w:rFonts w:ascii="TH SarabunIT๙" w:hAnsi="TH SarabunIT๙" w:cs="TH SarabunIT๙"/>
          <w:sz w:val="32"/>
          <w:szCs w:val="32"/>
          <w:cs/>
        </w:rPr>
        <w:t>3. วันเริ่มต้นสมัยประชุมสมัยสามัญประจำปี</w:t>
      </w:r>
    </w:p>
    <w:p w:rsidR="00EB669B" w:rsidRPr="000F7F0F" w:rsidRDefault="00EB669B" w:rsidP="00EB669B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สมัยสามัญ สมัยที่ </w:t>
      </w:r>
      <w:r w:rsidR="001A15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1 </w:t>
      </w:r>
      <w:r w:rsidRPr="000F7F0F">
        <w:rPr>
          <w:rFonts w:ascii="TH SarabunIT๙" w:hAnsi="TH SarabunIT๙" w:cs="TH SarabunIT๙"/>
          <w:sz w:val="32"/>
          <w:szCs w:val="32"/>
          <w:cs/>
        </w:rPr>
        <w:t>ระหว่</w:t>
      </w:r>
      <w:r>
        <w:rPr>
          <w:rFonts w:ascii="TH SarabunIT๙" w:hAnsi="TH SarabunIT๙" w:cs="TH SarabunIT๙"/>
          <w:sz w:val="32"/>
          <w:szCs w:val="32"/>
          <w:cs/>
        </w:rPr>
        <w:t xml:space="preserve">างวันที่ </w:t>
      </w:r>
      <w:r w:rsidRPr="000F7F0F">
        <w:rPr>
          <w:rFonts w:ascii="TH SarabunIT๙" w:hAnsi="TH SarabunIT๙" w:cs="TH SarabunIT๙"/>
          <w:sz w:val="32"/>
          <w:szCs w:val="32"/>
          <w:cs/>
        </w:rPr>
        <w:t>1 - 1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กุมภาพันธ์   </w:t>
      </w:r>
      <w:r w:rsidR="000621FD">
        <w:rPr>
          <w:rFonts w:ascii="TH SarabunIT๙" w:hAnsi="TH SarabunIT๙" w:cs="TH SarabunIT๙" w:hint="cs"/>
          <w:sz w:val="32"/>
          <w:szCs w:val="32"/>
          <w:cs/>
        </w:rPr>
        <w:t>2561</w:t>
      </w:r>
    </w:p>
    <w:p w:rsidR="00EB669B" w:rsidRPr="000F7F0F" w:rsidRDefault="00EB669B" w:rsidP="00EB669B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0F7F0F">
        <w:rPr>
          <w:rFonts w:ascii="TH SarabunIT๙" w:hAnsi="TH SarabunIT๙" w:cs="TH SarabunIT๙"/>
          <w:sz w:val="32"/>
          <w:szCs w:val="32"/>
          <w:cs/>
        </w:rPr>
        <w:t xml:space="preserve">สมัยสามัญ </w:t>
      </w:r>
      <w:r>
        <w:rPr>
          <w:rFonts w:ascii="TH SarabunIT๙" w:hAnsi="TH SarabunIT๙" w:cs="TH SarabunIT๙"/>
          <w:sz w:val="32"/>
          <w:szCs w:val="32"/>
          <w:cs/>
        </w:rPr>
        <w:t>สมัยท</w:t>
      </w:r>
      <w:r w:rsidR="001A15E0">
        <w:rPr>
          <w:rFonts w:ascii="TH SarabunIT๙" w:hAnsi="TH SarabunIT๙" w:cs="TH SarabunIT๙" w:hint="cs"/>
          <w:sz w:val="32"/>
          <w:szCs w:val="32"/>
          <w:cs/>
        </w:rPr>
        <w:t xml:space="preserve">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 2 ระหว่างวันที่ </w:t>
      </w:r>
      <w:r w:rsidRPr="000F7F0F">
        <w:rPr>
          <w:rFonts w:ascii="TH SarabunIT๙" w:hAnsi="TH SarabunIT๙" w:cs="TH SarabunIT๙"/>
          <w:sz w:val="32"/>
          <w:szCs w:val="32"/>
          <w:cs/>
        </w:rPr>
        <w:t>1 - 1</w:t>
      </w:r>
      <w:r w:rsidRPr="000F7F0F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1A15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มิถุนายน  </w:t>
      </w:r>
      <w:r w:rsidR="000621FD">
        <w:rPr>
          <w:rFonts w:ascii="TH SarabunIT๙" w:hAnsi="TH SarabunIT๙" w:cs="TH SarabunIT๙" w:hint="cs"/>
          <w:sz w:val="32"/>
          <w:szCs w:val="32"/>
          <w:cs/>
        </w:rPr>
        <w:t>2561</w:t>
      </w:r>
    </w:p>
    <w:p w:rsidR="00EB669B" w:rsidRPr="000F7F0F" w:rsidRDefault="001A15E0" w:rsidP="00EB669B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สมัยสามัญ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669B">
        <w:rPr>
          <w:rFonts w:ascii="TH SarabunIT๙" w:hAnsi="TH SarabunIT๙" w:cs="TH SarabunIT๙"/>
          <w:sz w:val="32"/>
          <w:szCs w:val="32"/>
          <w:cs/>
        </w:rPr>
        <w:t xml:space="preserve">สมัยที่ </w:t>
      </w:r>
      <w:r w:rsidR="003875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669B">
        <w:rPr>
          <w:rFonts w:ascii="TH SarabunIT๙" w:hAnsi="TH SarabunIT๙" w:cs="TH SarabunIT๙"/>
          <w:sz w:val="32"/>
          <w:szCs w:val="32"/>
          <w:cs/>
        </w:rPr>
        <w:t xml:space="preserve">3 ระหว่างวันที่ </w:t>
      </w:r>
      <w:r w:rsidR="00EB669B" w:rsidRPr="000F7F0F">
        <w:rPr>
          <w:rFonts w:ascii="TH SarabunIT๙" w:hAnsi="TH SarabunIT๙" w:cs="TH SarabunIT๙"/>
          <w:sz w:val="32"/>
          <w:szCs w:val="32"/>
          <w:cs/>
        </w:rPr>
        <w:t>1 - 1</w:t>
      </w:r>
      <w:r w:rsidR="00EB669B" w:rsidRPr="000F7F0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B669B" w:rsidRPr="000F7F0F">
        <w:rPr>
          <w:rFonts w:ascii="TH SarabunIT๙" w:hAnsi="TH SarabunIT๙" w:cs="TH SarabunIT๙"/>
          <w:sz w:val="32"/>
          <w:szCs w:val="32"/>
          <w:cs/>
        </w:rPr>
        <w:t xml:space="preserve">    สิงหาคม   </w:t>
      </w:r>
      <w:r w:rsidR="000621FD">
        <w:rPr>
          <w:rFonts w:ascii="TH SarabunIT๙" w:hAnsi="TH SarabunIT๙" w:cs="TH SarabunIT๙" w:hint="cs"/>
          <w:sz w:val="32"/>
          <w:szCs w:val="32"/>
          <w:cs/>
        </w:rPr>
        <w:t>2561</w:t>
      </w:r>
    </w:p>
    <w:p w:rsidR="00EB669B" w:rsidRPr="000F7F0F" w:rsidRDefault="00EB669B" w:rsidP="00EB669B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สมัยสามัญ สมัยที่ </w:t>
      </w:r>
      <w:r w:rsidR="0038750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4 </w:t>
      </w:r>
      <w:r w:rsidRPr="000F7F0F">
        <w:rPr>
          <w:rFonts w:ascii="TH SarabunIT๙" w:hAnsi="TH SarabunIT๙" w:cs="TH SarabunIT๙"/>
          <w:sz w:val="32"/>
          <w:szCs w:val="32"/>
          <w:cs/>
        </w:rPr>
        <w:t>ระ</w:t>
      </w:r>
      <w:r>
        <w:rPr>
          <w:rFonts w:ascii="TH SarabunIT๙" w:hAnsi="TH SarabunIT๙" w:cs="TH SarabunIT๙"/>
          <w:sz w:val="32"/>
          <w:szCs w:val="32"/>
          <w:cs/>
        </w:rPr>
        <w:t xml:space="preserve">หว่างวันที่ </w:t>
      </w:r>
      <w:r w:rsidRPr="000F7F0F">
        <w:rPr>
          <w:rFonts w:ascii="TH SarabunIT๙" w:hAnsi="TH SarabunIT๙" w:cs="TH SarabunIT๙"/>
          <w:sz w:val="32"/>
          <w:szCs w:val="32"/>
        </w:rPr>
        <w:t>15 - 30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  ธันวาคม  </w:t>
      </w:r>
      <w:r w:rsidR="000621FD">
        <w:rPr>
          <w:rFonts w:ascii="TH SarabunIT๙" w:hAnsi="TH SarabunIT๙" w:cs="TH SarabunIT๙" w:hint="cs"/>
          <w:sz w:val="32"/>
          <w:szCs w:val="32"/>
          <w:cs/>
        </w:rPr>
        <w:t>2561</w:t>
      </w:r>
    </w:p>
    <w:p w:rsidR="00EB669B" w:rsidRPr="000F7F0F" w:rsidRDefault="00EB669B" w:rsidP="00EB669B">
      <w:pPr>
        <w:ind w:left="36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F7F0F">
        <w:rPr>
          <w:rFonts w:ascii="TH SarabunIT๙" w:hAnsi="TH SarabunIT๙" w:cs="TH SarabunIT๙"/>
          <w:sz w:val="32"/>
          <w:szCs w:val="32"/>
          <w:cs/>
        </w:rPr>
        <w:t>4. วันเริ่ม</w:t>
      </w:r>
      <w:r>
        <w:rPr>
          <w:rFonts w:ascii="TH SarabunIT๙" w:hAnsi="TH SarabunIT๙" w:cs="TH SarabunIT๙"/>
          <w:sz w:val="32"/>
          <w:szCs w:val="32"/>
          <w:cs/>
        </w:rPr>
        <w:t>สมัยประชุมสามัญประจำปี  พ.ศ. 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0621FD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F7F0F">
        <w:rPr>
          <w:rFonts w:ascii="TH SarabunIT๙" w:hAnsi="TH SarabunIT๙" w:cs="TH SarabunIT๙"/>
          <w:sz w:val="32"/>
          <w:szCs w:val="32"/>
          <w:cs/>
        </w:rPr>
        <w:t>สมัยแรก  วันที่  1 – 15 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621FD">
        <w:rPr>
          <w:rFonts w:ascii="TH SarabunIT๙" w:hAnsi="TH SarabunIT๙" w:cs="TH SarabunIT๙"/>
          <w:sz w:val="32"/>
          <w:szCs w:val="32"/>
          <w:cs/>
        </w:rPr>
        <w:t>กุมภาพันธ์  พ.ศ. 256</w:t>
      </w:r>
      <w:r w:rsidR="000621FD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0F7F0F">
        <w:rPr>
          <w:rFonts w:ascii="TH SarabunIT๙" w:hAnsi="TH SarabunIT๙" w:cs="TH SarabunIT๙"/>
          <w:sz w:val="32"/>
          <w:szCs w:val="32"/>
          <w:cs/>
        </w:rPr>
        <w:t xml:space="preserve">   และให้มีระยะเวลาของสมัยประชุมสามัญประจำปีมีจำนวน  15  วัน</w:t>
      </w:r>
    </w:p>
    <w:p w:rsidR="00147CFC" w:rsidRPr="000F7F0F" w:rsidRDefault="00147CFC" w:rsidP="002D464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B669B" w:rsidRDefault="00EB669B" w:rsidP="002D464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1B6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ที่ประชุม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B1B6F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มีมติเป็นเอกฉันท์ในการกำห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นดสมัยประชุมสามัญ  ประจำปี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07090">
        <w:rPr>
          <w:rFonts w:ascii="TH SarabunIT๙" w:hAnsi="TH SarabunIT๙" w:cs="TH SarabunIT๙" w:hint="cs"/>
          <w:b/>
          <w:bCs/>
          <w:sz w:val="32"/>
          <w:szCs w:val="32"/>
          <w:cs/>
        </w:rPr>
        <w:t>2561</w:t>
      </w:r>
    </w:p>
    <w:p w:rsidR="002D464F" w:rsidRPr="00B3586A" w:rsidRDefault="002D464F" w:rsidP="002D464F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000886" w:rsidRDefault="00C00892" w:rsidP="00B3586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00892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00886" w:rsidRPr="00000886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="00026C8C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000886" w:rsidRPr="000008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40C0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เรื่องเปลี่ยนแปลงคำชี้แจงแผนงานบริหารงานทั่วไป</w:t>
      </w:r>
    </w:p>
    <w:p w:rsidR="00FC7A4F" w:rsidRDefault="00C00892" w:rsidP="00FC7A4F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 w:rsidRPr="00502FCB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="00686521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567A9">
        <w:rPr>
          <w:rFonts w:ascii="TH SarabunIT๙" w:hAnsi="TH SarabunIT๙" w:cs="TH SarabunIT๙" w:hint="cs"/>
          <w:sz w:val="32"/>
          <w:szCs w:val="32"/>
          <w:cs/>
        </w:rPr>
        <w:t>ขอมอบหมายให้เจ้าหน้าที่งบประมาณชี้แจงรายละเอียดครับ</w:t>
      </w:r>
    </w:p>
    <w:p w:rsidR="001567A9" w:rsidRPr="00B3586A" w:rsidRDefault="001567A9" w:rsidP="00FC7A4F">
      <w:pPr>
        <w:ind w:left="3600" w:hanging="360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AC3821" w:rsidRDefault="002C6211" w:rsidP="00FC7A4F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ขออนุมัติเปลี่ยนแปลงคำชี้แจง แผนงานบริหารงานทั่วไป  งาน</w:t>
      </w:r>
    </w:p>
    <w:p w:rsidR="00D733CA" w:rsidRDefault="00AC3821" w:rsidP="00FC7A4F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 อบต./เลขานุการสภาฯ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6211">
        <w:rPr>
          <w:rFonts w:ascii="TH SarabunIT๙" w:hAnsi="TH SarabunIT๙" w:cs="TH SarabunIT๙" w:hint="cs"/>
          <w:sz w:val="32"/>
          <w:szCs w:val="32"/>
          <w:cs/>
        </w:rPr>
        <w:t xml:space="preserve">บริหารงานทั่วไป  งบลงทุน ค่าครุภัณฑ์  </w:t>
      </w:r>
      <w:r w:rsidR="00D733CA">
        <w:rPr>
          <w:rFonts w:ascii="TH SarabunIT๙" w:hAnsi="TH SarabunIT๙" w:cs="TH SarabunIT๙" w:hint="cs"/>
          <w:sz w:val="32"/>
          <w:szCs w:val="32"/>
          <w:cs/>
        </w:rPr>
        <w:t xml:space="preserve">ครุภัณฑ์สำนักงาน  เครื่องทำน้ำเย็น </w:t>
      </w:r>
    </w:p>
    <w:p w:rsidR="00D733CA" w:rsidRDefault="00D733CA" w:rsidP="00D733CA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3D327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ข้อความเดิม</w:t>
      </w:r>
      <w:r w:rsidR="007104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เพื่อจ่ายเป็นค่าครุภัณฑ์สำนักงาน เพื่อจัดซื้อเครื่องทำน้ำเย็น จำนวน 2 หลังๆละ 3,200  บาท</w:t>
      </w:r>
    </w:p>
    <w:p w:rsidR="001567A9" w:rsidRDefault="00D733CA" w:rsidP="00D733CA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3D327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ข้อความใหม่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เพื่อจ่ายเป็นค่าครุภัณฑ์สำนักงาน เพื่อจัดซื้อเครื่องทำน้ำเย็น จำนวน 2 หลังๆละ 5,500  บาท</w:t>
      </w:r>
    </w:p>
    <w:p w:rsidR="0062455C" w:rsidRPr="00B3586A" w:rsidRDefault="0062455C" w:rsidP="00D733CA">
      <w:pPr>
        <w:ind w:left="360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2455C" w:rsidRDefault="0062455C" w:rsidP="0062455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นายจักรี  ศรีระวรณ์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ขอมติที่ประชุม</w:t>
      </w:r>
    </w:p>
    <w:p w:rsidR="0062455C" w:rsidRDefault="0062455C" w:rsidP="0062455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62455C" w:rsidRPr="00B3586A" w:rsidRDefault="0062455C" w:rsidP="0062455C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62455C" w:rsidRDefault="0062455C" w:rsidP="0062455C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มีมติเห็นชอบเป็นเอกฉันท์</w:t>
      </w:r>
    </w:p>
    <w:p w:rsidR="00202628" w:rsidRPr="00B3586A" w:rsidRDefault="00202628" w:rsidP="0062455C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202628" w:rsidRDefault="001A3E59" w:rsidP="0062455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E6ABB">
        <w:rPr>
          <w:rFonts w:ascii="TH SarabunIT๙" w:hAnsi="TH SarabunIT๙" w:cs="TH SarabunIT๙" w:hint="cs"/>
          <w:b/>
          <w:bCs/>
          <w:sz w:val="32"/>
          <w:szCs w:val="32"/>
          <w:cs/>
        </w:rPr>
        <w:t>3.3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เรื่องเปลี่ยนแปลงคำชี้แจงแผนงาน</w:t>
      </w:r>
      <w:r w:rsidRPr="001A3E59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การเกษตร</w:t>
      </w:r>
    </w:p>
    <w:p w:rsidR="00940C0D" w:rsidRDefault="003B5160" w:rsidP="00FC7A4F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 w:rsidR="006E6ABB">
        <w:rPr>
          <w:rFonts w:ascii="TH SarabunIT๙" w:hAnsi="TH SarabunIT๙" w:cs="TH SarabunIT๙" w:hint="cs"/>
          <w:sz w:val="32"/>
          <w:szCs w:val="32"/>
          <w:cs/>
        </w:rPr>
        <w:tab/>
        <w:t>ขอมอบหมายให้เจ้าหน้าที่งบประมาณชี้แจงรายละเอียดครับ</w:t>
      </w:r>
    </w:p>
    <w:p w:rsidR="00FB0302" w:rsidRPr="00B3586A" w:rsidRDefault="00FB0302" w:rsidP="00FC7A4F">
      <w:pPr>
        <w:ind w:left="3600" w:hanging="360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216662" w:rsidRDefault="00FB0302" w:rsidP="00FC7A4F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ขออนุมัติเปลี่ยนแปลงคำชี้แจง แผนงานการเกษตร  งานส่งเสริม</w:t>
      </w:r>
    </w:p>
    <w:p w:rsidR="00FB0302" w:rsidRDefault="00216662" w:rsidP="00FC7A4F">
      <w:pPr>
        <w:ind w:left="3600" w:hanging="36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 อบต./เลขานุการสภาฯ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B0302">
        <w:rPr>
          <w:rFonts w:ascii="TH SarabunIT๙" w:hAnsi="TH SarabunIT๙" w:cs="TH SarabunIT๙" w:hint="cs"/>
          <w:sz w:val="32"/>
          <w:szCs w:val="32"/>
          <w:cs/>
        </w:rPr>
        <w:t>การเกษตร  งบลงทุน  ค่าที่ดินและสิ่งก่อสร้าง อาคารต่างๆ โครงการก่อสร้างศูนย์เพาะชำกล้าไม้</w:t>
      </w:r>
    </w:p>
    <w:p w:rsidR="00FB0302" w:rsidRDefault="00FB0302" w:rsidP="00FB0302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7F69D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ข้อความเดิม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2186E">
        <w:rPr>
          <w:rFonts w:ascii="TH SarabunIT๙" w:hAnsi="TH SarabunIT๙" w:cs="TH SarabunIT๙" w:hint="cs"/>
          <w:sz w:val="32"/>
          <w:szCs w:val="32"/>
          <w:cs/>
        </w:rPr>
        <w:t xml:space="preserve">เพื่อจ่ายตามโครงการก่อสร้างศูนย์เพาะชำกล้าไม้ ขนาด 8 </w:t>
      </w:r>
      <w:r w:rsidR="00D2186E">
        <w:rPr>
          <w:rFonts w:ascii="TH SarabunIT๙" w:hAnsi="TH SarabunIT๙" w:cs="TH SarabunIT๙"/>
          <w:sz w:val="32"/>
          <w:szCs w:val="32"/>
        </w:rPr>
        <w:t>x</w:t>
      </w:r>
      <w:r w:rsidR="00D2186E">
        <w:rPr>
          <w:rFonts w:ascii="TH SarabunIT๙" w:hAnsi="TH SarabunIT๙" w:cs="TH SarabunIT๙" w:hint="cs"/>
          <w:sz w:val="32"/>
          <w:szCs w:val="32"/>
          <w:cs/>
        </w:rPr>
        <w:t xml:space="preserve"> 16 เมตร</w:t>
      </w:r>
    </w:p>
    <w:p w:rsidR="00D2186E" w:rsidRDefault="00D2186E" w:rsidP="00D2186E">
      <w:pPr>
        <w:ind w:left="3600"/>
        <w:jc w:val="thaiDistribute"/>
        <w:rPr>
          <w:rFonts w:ascii="TH SarabunIT๙" w:hAnsi="TH SarabunIT๙" w:cs="TH SarabunIT๙"/>
          <w:sz w:val="32"/>
          <w:szCs w:val="32"/>
        </w:rPr>
      </w:pPr>
      <w:r w:rsidRPr="007F69D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ข้อความใหม่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เพื่อจ่ายตามโครงการก่อสร้างศูนย์เพาะชำกล้าไม้ ขนาด 5 </w:t>
      </w:r>
      <w:r>
        <w:rPr>
          <w:rFonts w:ascii="TH SarabunIT๙" w:hAnsi="TH SarabunIT๙" w:cs="TH SarabunIT๙"/>
          <w:sz w:val="32"/>
          <w:szCs w:val="32"/>
        </w:rPr>
        <w:t>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  เมตร</w:t>
      </w:r>
    </w:p>
    <w:p w:rsidR="00147CFC" w:rsidRPr="00B3586A" w:rsidRDefault="00147CFC" w:rsidP="007B679E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A49EE" w:rsidRDefault="006A49EE" w:rsidP="006A49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นายจักรี  ศรีระวรณ์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ขอมติที่ประชุม</w:t>
      </w:r>
    </w:p>
    <w:p w:rsidR="006A49EE" w:rsidRDefault="006A49EE" w:rsidP="006A49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</w:p>
    <w:p w:rsidR="006A49EE" w:rsidRPr="00B3586A" w:rsidRDefault="006A49EE" w:rsidP="006A49E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6A49EE" w:rsidRDefault="006A49EE" w:rsidP="006A49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มีมติเห็นชอบเป็นเอกฉันท์</w:t>
      </w:r>
    </w:p>
    <w:p w:rsidR="00D56393" w:rsidRPr="00B3586A" w:rsidRDefault="00D56393" w:rsidP="006A49E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644C7D" w:rsidRDefault="00644C7D" w:rsidP="00644C7D">
      <w:pPr>
        <w:ind w:left="2880" w:right="-108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644C7D">
        <w:rPr>
          <w:rFonts w:ascii="TH SarabunIT๙" w:hAnsi="TH SarabunIT๙" w:cs="TH SarabunIT๙"/>
          <w:sz w:val="32"/>
          <w:szCs w:val="32"/>
          <w:cs/>
        </w:rPr>
        <w:t>นายจักรี  ศรีระวรณ์</w:t>
      </w: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b/>
          <w:bCs/>
          <w:sz w:val="32"/>
          <w:szCs w:val="32"/>
        </w:rPr>
        <w:t>3.4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56393" w:rsidRPr="00644C7D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พิจารณาแต่งตั้งคณะกรรมการตรวจรายงานการ</w:t>
      </w:r>
    </w:p>
    <w:p w:rsidR="00D56393" w:rsidRPr="00644C7D" w:rsidRDefault="00644C7D" w:rsidP="00644C7D">
      <w:pPr>
        <w:ind w:right="-108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44C7D"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56393" w:rsidRPr="00644C7D">
        <w:rPr>
          <w:rFonts w:ascii="TH SarabunIT๙" w:hAnsi="TH SarabunIT๙" w:cs="TH SarabunIT๙"/>
          <w:b/>
          <w:bCs/>
          <w:sz w:val="32"/>
          <w:szCs w:val="32"/>
          <w:cs/>
        </w:rPr>
        <w:t>ประชุมสภา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องค์การบริหารส่วนตำบลหันนางาม</w:t>
      </w:r>
    </w:p>
    <w:p w:rsidR="00D56393" w:rsidRDefault="00D56393" w:rsidP="00964063">
      <w:pPr>
        <w:ind w:left="3600" w:right="-109"/>
        <w:rPr>
          <w:rFonts w:ascii="TH SarabunIT๙" w:hAnsi="TH SarabunIT๙" w:cs="TH SarabunIT๙"/>
          <w:sz w:val="32"/>
          <w:szCs w:val="32"/>
        </w:rPr>
      </w:pPr>
      <w:r w:rsidRPr="00644C7D">
        <w:rPr>
          <w:rFonts w:ascii="TH SarabunIT๙" w:hAnsi="TH SarabunIT๙" w:cs="TH SarabunIT๙"/>
          <w:sz w:val="32"/>
          <w:szCs w:val="32"/>
          <w:cs/>
        </w:rPr>
        <w:t>ขอเชิญท่านเลขานุการสภา</w:t>
      </w:r>
      <w:r w:rsidR="00644C7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  <w:r w:rsidRPr="00644C7D">
        <w:rPr>
          <w:rFonts w:ascii="TH SarabunIT๙" w:hAnsi="TH SarabunIT๙" w:cs="TH SarabunIT๙"/>
          <w:sz w:val="32"/>
          <w:szCs w:val="32"/>
          <w:cs/>
        </w:rPr>
        <w:t xml:space="preserve"> ชี้แจงรายละเอียด</w:t>
      </w:r>
    </w:p>
    <w:p w:rsidR="00964063" w:rsidRPr="00B3586A" w:rsidRDefault="00964063" w:rsidP="00964063">
      <w:pPr>
        <w:ind w:left="3600" w:right="-109"/>
        <w:rPr>
          <w:rFonts w:ascii="TH SarabunIT๙" w:hAnsi="TH SarabunIT๙" w:cs="TH SarabunIT๙"/>
          <w:sz w:val="16"/>
          <w:szCs w:val="16"/>
        </w:rPr>
      </w:pPr>
    </w:p>
    <w:p w:rsidR="00292859" w:rsidRDefault="00292859" w:rsidP="00D56393">
      <w:pPr>
        <w:ind w:left="2160" w:right="-109" w:hanging="2160"/>
        <w:rPr>
          <w:rFonts w:ascii="TH SarabunIT๙" w:hAnsi="TH SarabunIT๙" w:cs="TH SarabunIT๙"/>
          <w:sz w:val="32"/>
          <w:szCs w:val="32"/>
        </w:rPr>
      </w:pPr>
      <w:r w:rsidRPr="00292859">
        <w:rPr>
          <w:rFonts w:ascii="TH SarabunIT๙" w:hAnsi="TH SarabunIT๙" w:cs="TH SarabunIT๙" w:hint="cs"/>
          <w:sz w:val="32"/>
          <w:szCs w:val="32"/>
          <w:cs/>
        </w:rPr>
        <w:t>นายธัชกร  เต็มแสง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ในการเสนอชื่อสมาช</w:t>
      </w:r>
      <w:r w:rsidR="000E3DEE">
        <w:rPr>
          <w:rFonts w:ascii="TH SarabunIT๙" w:hAnsi="TH SarabunIT๙" w:cs="TH SarabunIT๙"/>
          <w:sz w:val="32"/>
          <w:szCs w:val="32"/>
          <w:cs/>
        </w:rPr>
        <w:t xml:space="preserve">ิกสภาฯ </w:t>
      </w:r>
      <w:r>
        <w:rPr>
          <w:rFonts w:ascii="TH SarabunIT๙" w:hAnsi="TH SarabunIT๙" w:cs="TH SarabunIT๙"/>
          <w:sz w:val="32"/>
          <w:szCs w:val="32"/>
          <w:cs/>
        </w:rPr>
        <w:t>เพื่อพิจารณาแต่งตั้งเป็</w:t>
      </w:r>
      <w:r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คณะกรรมการ</w:t>
      </w:r>
    </w:p>
    <w:p w:rsidR="00D56393" w:rsidRDefault="00292859" w:rsidP="000E3DEE">
      <w:pPr>
        <w:ind w:left="3600" w:right="-109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เลขานุการสภาฯ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ตรวจรายงานการประชุมสภาฯ  ไม่น้อยกว่าสามคน  และมีผู้รับรองไม่น้อยกว่าสองคน  เพื่อทำหน้าที่ตรวจบันทึกรายงานการประชุมสภาฯ  ที่เลขานุการสภาฯ  จดบันทึก</w:t>
      </w:r>
    </w:p>
    <w:p w:rsidR="000E3DEE" w:rsidRPr="00644C7D" w:rsidRDefault="000E3DEE" w:rsidP="000E3DEE">
      <w:pPr>
        <w:ind w:left="3600" w:right="-109" w:hanging="3600"/>
        <w:rPr>
          <w:rFonts w:ascii="TH SarabunIT๙" w:hAnsi="TH SarabunIT๙" w:cs="TH SarabunIT๙"/>
          <w:sz w:val="32"/>
          <w:szCs w:val="32"/>
        </w:rPr>
      </w:pPr>
    </w:p>
    <w:p w:rsidR="008D35E5" w:rsidRDefault="001F7AB0" w:rsidP="00D56393">
      <w:pPr>
        <w:ind w:left="2160" w:right="-109" w:hanging="2160"/>
        <w:rPr>
          <w:rFonts w:ascii="TH SarabunIT๙" w:hAnsi="TH SarabunIT๙" w:cs="TH SarabunIT๙"/>
          <w:sz w:val="32"/>
          <w:szCs w:val="32"/>
        </w:rPr>
      </w:pPr>
      <w:r w:rsidRPr="001F7AB0">
        <w:rPr>
          <w:rFonts w:ascii="TH SarabunIT๙" w:hAnsi="TH SarabunIT๙" w:cs="TH SarabunIT๙" w:hint="cs"/>
          <w:sz w:val="32"/>
          <w:szCs w:val="32"/>
          <w:cs/>
        </w:rPr>
        <w:lastRenderedPageBreak/>
        <w:t>นายจักรี  ศรีระวรณ์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D35E5">
        <w:rPr>
          <w:rFonts w:ascii="TH SarabunIT๙" w:hAnsi="TH SarabunIT๙" w:cs="TH SarabunIT๙"/>
          <w:sz w:val="32"/>
          <w:szCs w:val="32"/>
          <w:cs/>
        </w:rPr>
        <w:t>ขอให้ท่านสมาชิก</w:t>
      </w:r>
      <w:r w:rsidR="008D35E5">
        <w:rPr>
          <w:rFonts w:ascii="TH SarabunIT๙" w:hAnsi="TH SarabunIT๙" w:cs="TH SarabunIT๙" w:hint="cs"/>
          <w:sz w:val="32"/>
          <w:szCs w:val="32"/>
          <w:cs/>
        </w:rPr>
        <w:t>ฯ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 xml:space="preserve">  เสนอชื่อสมาชิกสภาองค์การบริหารส่วนตำบล</w:t>
      </w:r>
    </w:p>
    <w:p w:rsidR="008D35E5" w:rsidRDefault="008D35E5" w:rsidP="00D56393">
      <w:pPr>
        <w:ind w:left="2160" w:right="-109" w:hanging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หันนางาม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ที่เห็นสมควรเป็นคณะกรรมการตรวจรายงานประชุมสภา</w:t>
      </w:r>
    </w:p>
    <w:p w:rsidR="00FB2240" w:rsidRDefault="008D35E5" w:rsidP="008D35E5">
      <w:pPr>
        <w:ind w:left="2880" w:right="-109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องค์การบริหารส่วนตำบลหันนางาม</w:t>
      </w:r>
    </w:p>
    <w:p w:rsidR="00D56393" w:rsidRPr="00D07B92" w:rsidRDefault="00D56393" w:rsidP="008D35E5">
      <w:pPr>
        <w:ind w:left="2880" w:right="-109" w:firstLine="720"/>
        <w:rPr>
          <w:rFonts w:ascii="TH SarabunIT๙" w:hAnsi="TH SarabunIT๙" w:cs="TH SarabunIT๙"/>
          <w:sz w:val="16"/>
          <w:szCs w:val="16"/>
        </w:rPr>
      </w:pPr>
      <w:r w:rsidRPr="00644C7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F5F62" w:rsidRDefault="000F5F62" w:rsidP="000F5F62">
      <w:pPr>
        <w:ind w:left="3600" w:right="-109" w:hanging="3600"/>
        <w:rPr>
          <w:rFonts w:ascii="TH SarabunIT๙" w:hAnsi="TH SarabunIT๙" w:cs="TH SarabunIT๙"/>
          <w:sz w:val="32"/>
          <w:szCs w:val="32"/>
        </w:rPr>
      </w:pPr>
      <w:r w:rsidRPr="000F5F62">
        <w:rPr>
          <w:rFonts w:ascii="TH SarabunIT๙" w:hAnsi="TH SarabunIT๙" w:cs="TH SarabunIT๙" w:hint="cs"/>
          <w:sz w:val="32"/>
          <w:szCs w:val="32"/>
          <w:cs/>
        </w:rPr>
        <w:t>นายชินนกร  นาสมบูรณ์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ab/>
        <w:t>ขอเสนอ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นายชัยชนะ  เสียงสูงเนิน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ส.อบต.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 xml:space="preserve">หมู่ที่  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05705D" w:rsidRDefault="000F5F62" w:rsidP="0005705D">
      <w:pPr>
        <w:ind w:left="3600" w:right="-109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ส.อบต. หมู่ที่  3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เป็นคณะกรรมการ</w:t>
      </w:r>
      <w:r w:rsidR="0005705D">
        <w:rPr>
          <w:rFonts w:ascii="TH SarabunIT๙" w:hAnsi="TH SarabunIT๙" w:cs="TH SarabunIT๙" w:hint="cs"/>
          <w:sz w:val="32"/>
          <w:szCs w:val="32"/>
          <w:cs/>
        </w:rPr>
        <w:t>ตรวจ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รายงานการประชุม  โดยมี</w:t>
      </w:r>
      <w:r w:rsidR="001747CF">
        <w:rPr>
          <w:rFonts w:ascii="TH SarabunIT๙" w:hAnsi="TH SarabunIT๙" w:cs="TH SarabunIT๙" w:hint="cs"/>
          <w:sz w:val="32"/>
          <w:szCs w:val="32"/>
          <w:cs/>
        </w:rPr>
        <w:t>ผู้รับรอง  จำนวน  2  คน  คือ</w:t>
      </w:r>
    </w:p>
    <w:p w:rsidR="001747CF" w:rsidRDefault="001747CF" w:rsidP="001747CF">
      <w:pPr>
        <w:ind w:left="3600" w:right="-1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5653C8">
        <w:rPr>
          <w:rFonts w:ascii="TH SarabunIT๙" w:hAnsi="TH SarabunIT๙" w:cs="TH SarabunIT๙" w:hint="cs"/>
          <w:sz w:val="32"/>
          <w:szCs w:val="32"/>
          <w:cs/>
        </w:rPr>
        <w:t xml:space="preserve">นายประดิษฐ์   ศรีภูมิ  </w:t>
      </w:r>
      <w:r w:rsidR="005653C8">
        <w:rPr>
          <w:rFonts w:ascii="TH SarabunIT๙" w:hAnsi="TH SarabunIT๙" w:cs="TH SarabunIT๙" w:hint="cs"/>
          <w:sz w:val="32"/>
          <w:szCs w:val="32"/>
          <w:cs/>
        </w:rPr>
        <w:tab/>
        <w:t>ส.อบต. หมู่ที่  7</w:t>
      </w:r>
    </w:p>
    <w:p w:rsidR="0005705D" w:rsidRPr="00D07B92" w:rsidRDefault="005653C8" w:rsidP="00D07B92">
      <w:pPr>
        <w:ind w:left="3600" w:right="-1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นายเทพา  ขันพิมูล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ส.อบต. หมู่ที่ </w:t>
      </w:r>
      <w:r w:rsidR="00627A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</w:p>
    <w:p w:rsidR="008A57F4" w:rsidRDefault="008A57F4" w:rsidP="00D56393">
      <w:pPr>
        <w:ind w:right="-109"/>
        <w:rPr>
          <w:rFonts w:ascii="TH SarabunIT๙" w:hAnsi="TH SarabunIT๙" w:cs="TH SarabunIT๙"/>
          <w:sz w:val="32"/>
          <w:szCs w:val="32"/>
        </w:rPr>
      </w:pPr>
      <w:r w:rsidRPr="008A57F4">
        <w:rPr>
          <w:rFonts w:ascii="TH SarabunIT๙" w:hAnsi="TH SarabunIT๙" w:cs="TH SarabunIT๙" w:hint="cs"/>
          <w:sz w:val="32"/>
          <w:szCs w:val="32"/>
          <w:cs/>
        </w:rPr>
        <w:t>นายสุชาติ  ปัตถา</w:t>
      </w:r>
      <w:r w:rsidR="00D56393" w:rsidRPr="008A57F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ขอเสนอ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นายประยงค์   คำภานาง  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ส.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 xml:space="preserve">อบต. หมู่ที่ 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8A57F4" w:rsidRDefault="008A57F4" w:rsidP="008A57F4">
      <w:pPr>
        <w:ind w:left="3600" w:right="-109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ส. อบต.หมู่ที่ 4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>เป็นคณะกรรมการ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ตรวจ</w:t>
      </w:r>
      <w:r w:rsidRPr="00644C7D">
        <w:rPr>
          <w:rFonts w:ascii="TH SarabunIT๙" w:hAnsi="TH SarabunIT๙" w:cs="TH SarabunIT๙"/>
          <w:sz w:val="32"/>
          <w:szCs w:val="32"/>
          <w:cs/>
        </w:rPr>
        <w:t>รายงานการประชุม  โดยมี</w:t>
      </w:r>
      <w:r>
        <w:rPr>
          <w:rFonts w:ascii="TH SarabunIT๙" w:hAnsi="TH SarabunIT๙" w:cs="TH SarabunIT๙" w:hint="cs"/>
          <w:sz w:val="32"/>
          <w:szCs w:val="32"/>
          <w:cs/>
        </w:rPr>
        <w:t>ผู้รับรอง  จำนวน  2  คน  คือ</w:t>
      </w:r>
    </w:p>
    <w:p w:rsidR="008A57F4" w:rsidRDefault="008A57F4" w:rsidP="008A57F4">
      <w:pPr>
        <w:ind w:left="3600" w:right="-1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AC6635">
        <w:rPr>
          <w:rFonts w:ascii="TH SarabunIT๙" w:hAnsi="TH SarabunIT๙" w:cs="TH SarabunIT๙" w:hint="cs"/>
          <w:sz w:val="32"/>
          <w:szCs w:val="32"/>
          <w:cs/>
        </w:rPr>
        <w:t xml:space="preserve">นายพิทักษ์  พลกง  </w:t>
      </w:r>
      <w:r w:rsidR="00AC6635">
        <w:rPr>
          <w:rFonts w:ascii="TH SarabunIT๙" w:hAnsi="TH SarabunIT๙" w:cs="TH SarabunIT๙" w:hint="cs"/>
          <w:sz w:val="32"/>
          <w:szCs w:val="32"/>
          <w:cs/>
        </w:rPr>
        <w:tab/>
      </w:r>
      <w:r w:rsidR="00AC6635">
        <w:rPr>
          <w:rFonts w:ascii="TH SarabunIT๙" w:hAnsi="TH SarabunIT๙" w:cs="TH SarabunIT๙" w:hint="cs"/>
          <w:sz w:val="32"/>
          <w:szCs w:val="32"/>
          <w:cs/>
        </w:rPr>
        <w:tab/>
        <w:t>ส.อบต. หมู่ที่  1</w:t>
      </w:r>
    </w:p>
    <w:p w:rsidR="00D07B92" w:rsidRPr="00D07B92" w:rsidRDefault="008A57F4" w:rsidP="00D07B92">
      <w:pPr>
        <w:ind w:left="3600" w:right="-1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AC6635">
        <w:rPr>
          <w:rFonts w:ascii="TH SarabunIT๙" w:hAnsi="TH SarabunIT๙" w:cs="TH SarabunIT๙" w:hint="cs"/>
          <w:sz w:val="32"/>
          <w:szCs w:val="32"/>
          <w:cs/>
        </w:rPr>
        <w:t>นายสมนึก  เข็มทอง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ส.อบต. หมู่ที่  </w:t>
      </w:r>
      <w:r w:rsidR="00AC6635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063805" w:rsidRDefault="00063805" w:rsidP="00063805">
      <w:pPr>
        <w:ind w:right="-1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นายพันธ์งา  สมมงคล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>ขอเสนอ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นายสุวัฒน์  ตาดภูเขียว  </w:t>
      </w:r>
      <w:r w:rsidRPr="00644C7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ส.</w:t>
      </w:r>
      <w:r w:rsidRPr="00644C7D">
        <w:rPr>
          <w:rFonts w:ascii="TH SarabunIT๙" w:hAnsi="TH SarabunIT๙" w:cs="TH SarabunIT๙"/>
          <w:sz w:val="32"/>
          <w:szCs w:val="32"/>
          <w:cs/>
        </w:rPr>
        <w:t xml:space="preserve">อบต. หมู่ที่  </w:t>
      </w:r>
      <w:r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063805" w:rsidRDefault="00063805" w:rsidP="00063805">
      <w:pPr>
        <w:ind w:left="3600" w:right="-109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ส.อบต.หมู่ที่ 6</w:t>
      </w:r>
      <w:r w:rsidRPr="00644C7D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>เป็นคณะกรรมการ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ตรวจ</w:t>
      </w:r>
      <w:r w:rsidRPr="00644C7D">
        <w:rPr>
          <w:rFonts w:ascii="TH SarabunIT๙" w:hAnsi="TH SarabunIT๙" w:cs="TH SarabunIT๙"/>
          <w:sz w:val="32"/>
          <w:szCs w:val="32"/>
          <w:cs/>
        </w:rPr>
        <w:t>รายงานการประชุม  โดยมี</w:t>
      </w:r>
      <w:r>
        <w:rPr>
          <w:rFonts w:ascii="TH SarabunIT๙" w:hAnsi="TH SarabunIT๙" w:cs="TH SarabunIT๙" w:hint="cs"/>
          <w:sz w:val="32"/>
          <w:szCs w:val="32"/>
          <w:cs/>
        </w:rPr>
        <w:t>ผู้รับรอง  จำนวน  2  คน  คือ</w:t>
      </w:r>
    </w:p>
    <w:p w:rsidR="00063805" w:rsidRDefault="00063805" w:rsidP="00063805">
      <w:pPr>
        <w:ind w:left="3600" w:right="-1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นายอภิสิทธิ์  ดาวังปลา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ส.อบต. หมู่ที่  1</w:t>
      </w:r>
    </w:p>
    <w:p w:rsidR="007B679E" w:rsidRPr="00D07B92" w:rsidRDefault="00063805" w:rsidP="00D07B92">
      <w:pPr>
        <w:ind w:left="3600" w:right="-109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นายชัยเวทย์  บัวจารย์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ส.อบต. หมู่ที่  8</w:t>
      </w:r>
    </w:p>
    <w:p w:rsidR="006F3ADB" w:rsidRDefault="006F3ADB" w:rsidP="00D56393">
      <w:pPr>
        <w:ind w:left="2160" w:right="-109" w:hanging="2160"/>
        <w:rPr>
          <w:rFonts w:ascii="TH SarabunIT๙" w:hAnsi="TH SarabunIT๙" w:cs="TH SarabunIT๙"/>
          <w:sz w:val="32"/>
          <w:szCs w:val="32"/>
        </w:rPr>
      </w:pPr>
      <w:r w:rsidRPr="006F3ADB">
        <w:rPr>
          <w:rFonts w:ascii="TH SarabunIT๙" w:hAnsi="TH SarabunIT๙" w:cs="TH SarabunIT๙" w:hint="cs"/>
          <w:sz w:val="32"/>
          <w:szCs w:val="32"/>
          <w:cs/>
        </w:rPr>
        <w:t>นายจักรี  ศรีระวรณ์</w:t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มีสมาชิก อบต. ท่านใดจะเสนอผู้สมควรเป็นคณะกรรมการตรวจ</w:t>
      </w:r>
    </w:p>
    <w:p w:rsidR="00D56393" w:rsidRPr="00644C7D" w:rsidRDefault="006F3ADB" w:rsidP="006F3ADB">
      <w:pPr>
        <w:ind w:left="3600" w:right="-109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56393" w:rsidRPr="00644C7D">
        <w:rPr>
          <w:rFonts w:ascii="TH SarabunIT๙" w:hAnsi="TH SarabunIT๙" w:cs="TH SarabunIT๙"/>
          <w:sz w:val="32"/>
          <w:szCs w:val="32"/>
          <w:cs/>
        </w:rPr>
        <w:t>รายงานประชุมสภาฯ  อีกหรือไม่  ถ้าไม่มีถือว่าที่ประชุมเห็นชอบให้บุคคลทั้ง  3  เป็นคณะกรรมการตรวจรายงานการประชุมสภาฯ  ดังนี้</w:t>
      </w:r>
    </w:p>
    <w:p w:rsidR="00D56393" w:rsidRPr="00644C7D" w:rsidRDefault="00D56393" w:rsidP="00D56393">
      <w:pPr>
        <w:ind w:right="-109"/>
        <w:rPr>
          <w:rFonts w:ascii="TH SarabunIT๙" w:hAnsi="TH SarabunIT๙" w:cs="TH SarabunIT๙"/>
          <w:sz w:val="32"/>
          <w:szCs w:val="32"/>
        </w:rPr>
      </w:pPr>
      <w:r w:rsidRPr="00644C7D">
        <w:rPr>
          <w:rFonts w:ascii="TH SarabunIT๙" w:hAnsi="TH SarabunIT๙" w:cs="TH SarabunIT๙"/>
          <w:sz w:val="32"/>
          <w:szCs w:val="32"/>
        </w:rPr>
        <w:tab/>
      </w:r>
      <w:r w:rsidRPr="00644C7D">
        <w:rPr>
          <w:rFonts w:ascii="TH SarabunIT๙" w:hAnsi="TH SarabunIT๙" w:cs="TH SarabunIT๙"/>
          <w:sz w:val="32"/>
          <w:szCs w:val="32"/>
        </w:rPr>
        <w:tab/>
      </w:r>
      <w:r w:rsidRPr="00644C7D">
        <w:rPr>
          <w:rFonts w:ascii="TH SarabunIT๙" w:hAnsi="TH SarabunIT๙" w:cs="TH SarabunIT๙"/>
          <w:sz w:val="32"/>
          <w:szCs w:val="32"/>
        </w:rPr>
        <w:tab/>
      </w:r>
      <w:r w:rsidR="006F3ADB">
        <w:rPr>
          <w:rFonts w:ascii="TH SarabunIT๙" w:hAnsi="TH SarabunIT๙" w:cs="TH SarabunIT๙"/>
          <w:sz w:val="32"/>
          <w:szCs w:val="32"/>
        </w:rPr>
        <w:tab/>
      </w:r>
      <w:r w:rsidR="006F3ADB">
        <w:rPr>
          <w:rFonts w:ascii="TH SarabunIT๙" w:hAnsi="TH SarabunIT๙" w:cs="TH SarabunIT๙"/>
          <w:sz w:val="32"/>
          <w:szCs w:val="32"/>
        </w:rPr>
        <w:tab/>
      </w:r>
      <w:r w:rsidRPr="00644C7D">
        <w:rPr>
          <w:rFonts w:ascii="TH SarabunIT๙" w:hAnsi="TH SarabunIT๙" w:cs="TH SarabunIT๙"/>
          <w:sz w:val="32"/>
          <w:szCs w:val="32"/>
        </w:rPr>
        <w:t xml:space="preserve">1.  </w:t>
      </w:r>
      <w:r w:rsidR="006F3ADB">
        <w:rPr>
          <w:rFonts w:ascii="TH SarabunIT๙" w:hAnsi="TH SarabunIT๙" w:cs="TH SarabunIT๙" w:hint="cs"/>
          <w:sz w:val="32"/>
          <w:szCs w:val="32"/>
          <w:cs/>
        </w:rPr>
        <w:t>นายชัยชนะ  เสียงสูงเนิน</w:t>
      </w:r>
      <w:r w:rsidR="006F3ADB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6F3ADB">
        <w:rPr>
          <w:rFonts w:ascii="TH SarabunIT๙" w:hAnsi="TH SarabunIT๙" w:cs="TH SarabunIT๙" w:hint="cs"/>
          <w:sz w:val="32"/>
          <w:szCs w:val="32"/>
          <w:cs/>
        </w:rPr>
        <w:t>ส.</w:t>
      </w:r>
      <w:r w:rsidRPr="00644C7D">
        <w:rPr>
          <w:rFonts w:ascii="TH SarabunIT๙" w:hAnsi="TH SarabunIT๙" w:cs="TH SarabunIT๙"/>
          <w:sz w:val="32"/>
          <w:szCs w:val="32"/>
          <w:cs/>
        </w:rPr>
        <w:t xml:space="preserve">อบต.  หมู่ที่  </w:t>
      </w:r>
      <w:r w:rsidR="006F3ADB">
        <w:rPr>
          <w:rFonts w:ascii="TH SarabunIT๙" w:hAnsi="TH SarabunIT๙" w:cs="TH SarabunIT๙"/>
          <w:sz w:val="32"/>
          <w:szCs w:val="32"/>
        </w:rPr>
        <w:t>5</w:t>
      </w:r>
    </w:p>
    <w:p w:rsidR="00D56393" w:rsidRPr="00644C7D" w:rsidRDefault="00D56393" w:rsidP="00D56393">
      <w:pPr>
        <w:ind w:right="-109"/>
        <w:rPr>
          <w:rFonts w:ascii="TH SarabunIT๙" w:hAnsi="TH SarabunIT๙" w:cs="TH SarabunIT๙"/>
          <w:sz w:val="32"/>
          <w:szCs w:val="32"/>
        </w:rPr>
      </w:pP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="006F3ADB">
        <w:rPr>
          <w:rFonts w:ascii="TH SarabunIT๙" w:hAnsi="TH SarabunIT๙" w:cs="TH SarabunIT๙" w:hint="cs"/>
          <w:sz w:val="32"/>
          <w:szCs w:val="32"/>
          <w:cs/>
        </w:rPr>
        <w:tab/>
      </w:r>
      <w:r w:rsidR="006F3ADB">
        <w:rPr>
          <w:rFonts w:ascii="TH SarabunIT๙" w:hAnsi="TH SarabunIT๙" w:cs="TH SarabunIT๙" w:hint="cs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 xml:space="preserve">2.  </w:t>
      </w:r>
      <w:r w:rsidR="006F3ADB">
        <w:rPr>
          <w:rFonts w:ascii="TH SarabunIT๙" w:hAnsi="TH SarabunIT๙" w:cs="TH SarabunIT๙" w:hint="cs"/>
          <w:sz w:val="32"/>
          <w:szCs w:val="32"/>
          <w:cs/>
        </w:rPr>
        <w:t>นายประยงค์</w:t>
      </w: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="000B183B">
        <w:rPr>
          <w:rFonts w:ascii="TH SarabunIT๙" w:hAnsi="TH SarabunIT๙" w:cs="TH SarabunIT๙" w:hint="cs"/>
          <w:sz w:val="32"/>
          <w:szCs w:val="32"/>
          <w:cs/>
        </w:rPr>
        <w:t xml:space="preserve"> คำภานาง</w:t>
      </w: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="000B183B">
        <w:rPr>
          <w:rFonts w:ascii="TH SarabunIT๙" w:hAnsi="TH SarabunIT๙" w:cs="TH SarabunIT๙" w:hint="cs"/>
          <w:sz w:val="32"/>
          <w:szCs w:val="32"/>
          <w:cs/>
        </w:rPr>
        <w:t xml:space="preserve">  ส.</w:t>
      </w:r>
      <w:r w:rsidRPr="00644C7D">
        <w:rPr>
          <w:rFonts w:ascii="TH SarabunIT๙" w:hAnsi="TH SarabunIT๙" w:cs="TH SarabunIT๙"/>
          <w:sz w:val="32"/>
          <w:szCs w:val="32"/>
          <w:cs/>
        </w:rPr>
        <w:t xml:space="preserve">อบต.  หมู่ที่  </w:t>
      </w:r>
      <w:r w:rsidR="000B183B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E51B05" w:rsidRPr="00D07B92" w:rsidRDefault="00D56393" w:rsidP="00D07B92">
      <w:pPr>
        <w:ind w:right="-109"/>
        <w:rPr>
          <w:rFonts w:ascii="TH SarabunIT๙" w:hAnsi="TH SarabunIT๙" w:cs="TH SarabunIT๙"/>
          <w:sz w:val="32"/>
          <w:szCs w:val="32"/>
          <w:cs/>
        </w:rPr>
      </w:pP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="006F3ADB">
        <w:rPr>
          <w:rFonts w:ascii="TH SarabunIT๙" w:hAnsi="TH SarabunIT๙" w:cs="TH SarabunIT๙" w:hint="cs"/>
          <w:sz w:val="32"/>
          <w:szCs w:val="32"/>
          <w:cs/>
        </w:rPr>
        <w:tab/>
      </w:r>
      <w:r w:rsidR="006F3ADB">
        <w:rPr>
          <w:rFonts w:ascii="TH SarabunIT๙" w:hAnsi="TH SarabunIT๙" w:cs="TH SarabunIT๙" w:hint="cs"/>
          <w:sz w:val="32"/>
          <w:szCs w:val="32"/>
          <w:cs/>
        </w:rPr>
        <w:tab/>
      </w:r>
      <w:r w:rsidRPr="00644C7D">
        <w:rPr>
          <w:rFonts w:ascii="TH SarabunIT๙" w:hAnsi="TH SarabunIT๙" w:cs="TH SarabunIT๙"/>
          <w:sz w:val="32"/>
          <w:szCs w:val="32"/>
          <w:cs/>
        </w:rPr>
        <w:t xml:space="preserve">3.  </w:t>
      </w:r>
      <w:r w:rsidR="000B183B">
        <w:rPr>
          <w:rFonts w:ascii="TH SarabunIT๙" w:hAnsi="TH SarabunIT๙" w:cs="TH SarabunIT๙" w:hint="cs"/>
          <w:sz w:val="32"/>
          <w:szCs w:val="32"/>
          <w:cs/>
        </w:rPr>
        <w:t>นายสุวัฒน์  ตาดภูเขียว</w:t>
      </w:r>
      <w:r w:rsidRPr="00644C7D">
        <w:rPr>
          <w:rFonts w:ascii="TH SarabunIT๙" w:hAnsi="TH SarabunIT๙" w:cs="TH SarabunIT๙"/>
          <w:sz w:val="32"/>
          <w:szCs w:val="32"/>
          <w:cs/>
        </w:rPr>
        <w:tab/>
      </w:r>
      <w:r w:rsidR="000B183B">
        <w:rPr>
          <w:rFonts w:ascii="TH SarabunIT๙" w:hAnsi="TH SarabunIT๙" w:cs="TH SarabunIT๙" w:hint="cs"/>
          <w:sz w:val="32"/>
          <w:szCs w:val="32"/>
          <w:cs/>
        </w:rPr>
        <w:t xml:space="preserve">  ส.</w:t>
      </w:r>
      <w:r w:rsidR="000B183B">
        <w:rPr>
          <w:rFonts w:ascii="TH SarabunIT๙" w:hAnsi="TH SarabunIT๙" w:cs="TH SarabunIT๙"/>
          <w:sz w:val="32"/>
          <w:szCs w:val="32"/>
          <w:cs/>
        </w:rPr>
        <w:t xml:space="preserve">อบต.  หมู่ที่  </w:t>
      </w:r>
      <w:r w:rsidR="000B183B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6E62AC" w:rsidRDefault="006E62AC" w:rsidP="00852700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 4  เรื่องอื่นๆ</w:t>
      </w:r>
    </w:p>
    <w:p w:rsidR="00F81705" w:rsidRPr="00246B69" w:rsidRDefault="00470F79" w:rsidP="007B679E">
      <w:pPr>
        <w:spacing w:after="120"/>
        <w:ind w:left="288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3906E5">
        <w:rPr>
          <w:rFonts w:ascii="TH SarabunIT๙" w:hAnsi="TH SarabunIT๙" w:cs="TH SarabunIT๙"/>
          <w:b/>
          <w:bCs/>
          <w:sz w:val="32"/>
          <w:szCs w:val="32"/>
        </w:rPr>
        <w:t xml:space="preserve">4.1 </w:t>
      </w:r>
      <w:r w:rsidRPr="003906E5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เรื่องแจ</w:t>
      </w:r>
      <w:r w:rsidR="00070564" w:rsidRPr="003906E5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Pr="003906E5">
        <w:rPr>
          <w:rFonts w:ascii="TH SarabunIT๙" w:hAnsi="TH SarabunIT๙" w:cs="TH SarabunIT๙" w:hint="cs"/>
          <w:b/>
          <w:bCs/>
          <w:sz w:val="32"/>
          <w:szCs w:val="32"/>
          <w:cs/>
        </w:rPr>
        <w:t>งจากสำนักปลัด</w:t>
      </w:r>
      <w:r w:rsidR="003906E5" w:rsidRPr="003906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906E5" w:rsidRPr="003906E5"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(ไม่มีเรื่อง</w:t>
      </w:r>
      <w:r w:rsidR="003906E5">
        <w:rPr>
          <w:rFonts w:ascii="TH SarabunIT๙" w:hAnsi="TH SarabunIT๙" w:cs="TH SarabunIT๙" w:hint="cs"/>
          <w:b/>
          <w:bCs/>
          <w:sz w:val="32"/>
          <w:szCs w:val="32"/>
          <w:cs/>
        </w:rPr>
        <w:t>แจ้งให้ทราบ)</w:t>
      </w:r>
    </w:p>
    <w:p w:rsidR="000A3B67" w:rsidRDefault="00147CFC" w:rsidP="00D07B9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63D30">
        <w:rPr>
          <w:rFonts w:ascii="TH SarabunIT๙" w:hAnsi="TH SarabunIT๙" w:cs="TH SarabunIT๙" w:hint="cs"/>
          <w:sz w:val="32"/>
          <w:szCs w:val="32"/>
          <w:cs/>
        </w:rPr>
        <w:t>นางสุมลมาลย์  มุ้ยมงคล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A3B67">
        <w:rPr>
          <w:rFonts w:ascii="TH SarabunIT๙" w:hAnsi="TH SarabunIT๙" w:cs="TH SarabunIT๙" w:hint="cs"/>
          <w:b/>
          <w:bCs/>
          <w:sz w:val="32"/>
          <w:szCs w:val="32"/>
          <w:cs/>
        </w:rPr>
        <w:t>4.2 เรื่องแจ้งจาก</w:t>
      </w:r>
      <w:r w:rsidR="009D4162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</w:t>
      </w:r>
      <w:r w:rsidR="000A3B67">
        <w:rPr>
          <w:rFonts w:ascii="TH SarabunIT๙" w:hAnsi="TH SarabunIT๙" w:cs="TH SarabunIT๙" w:hint="cs"/>
          <w:b/>
          <w:bCs/>
          <w:sz w:val="32"/>
          <w:szCs w:val="32"/>
          <w:cs/>
        </w:rPr>
        <w:t>คลัง</w:t>
      </w:r>
    </w:p>
    <w:p w:rsidR="00263D30" w:rsidRDefault="00147CFC" w:rsidP="00D07B9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63D30">
        <w:rPr>
          <w:rFonts w:ascii="TH SarabunIT๙" w:hAnsi="TH SarabunIT๙" w:cs="TH SarabunIT๙" w:hint="cs"/>
          <w:sz w:val="32"/>
          <w:szCs w:val="32"/>
          <w:cs/>
        </w:rPr>
        <w:t>รายงานสถานะการเงินการคลัง</w:t>
      </w:r>
      <w:r w:rsidR="00C93DC6">
        <w:rPr>
          <w:rFonts w:ascii="TH SarabunIT๙" w:hAnsi="TH SarabunIT๙" w:cs="TH SarabunIT๙"/>
          <w:sz w:val="32"/>
          <w:szCs w:val="32"/>
        </w:rPr>
        <w:t xml:space="preserve">  </w:t>
      </w:r>
      <w:r w:rsidR="00C93DC6">
        <w:rPr>
          <w:rFonts w:ascii="TH SarabunIT๙" w:hAnsi="TH SarabunIT๙" w:cs="TH SarabunIT๙" w:hint="cs"/>
          <w:sz w:val="32"/>
          <w:szCs w:val="32"/>
          <w:cs/>
        </w:rPr>
        <w:t>ประจำปี 2561</w:t>
      </w:r>
    </w:p>
    <w:p w:rsidR="00263D30" w:rsidRDefault="00263D30" w:rsidP="00263D30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47CFC">
        <w:rPr>
          <w:rFonts w:ascii="TH SarabunIT๙" w:hAnsi="TH SarabunIT๙" w:cs="TH SarabunIT๙" w:hint="cs"/>
          <w:sz w:val="32"/>
          <w:szCs w:val="32"/>
          <w:cs/>
        </w:rPr>
        <w:tab/>
      </w:r>
      <w:r w:rsidR="00147CFC">
        <w:rPr>
          <w:rFonts w:ascii="TH SarabunIT๙" w:hAnsi="TH SarabunIT๙" w:cs="TH SarabunIT๙" w:hint="cs"/>
          <w:sz w:val="32"/>
          <w:szCs w:val="32"/>
          <w:cs/>
        </w:rPr>
        <w:tab/>
      </w:r>
      <w:r w:rsidR="00C93DC6">
        <w:rPr>
          <w:rFonts w:ascii="TH SarabunIT๙" w:hAnsi="TH SarabunIT๙" w:cs="TH SarabunIT๙" w:hint="cs"/>
          <w:sz w:val="32"/>
          <w:szCs w:val="32"/>
          <w:cs/>
        </w:rPr>
        <w:t>ตั้งแต่วันที่  1  ตุลาคม  2560  ถึงวันที่  31  มกราคม  2561</w:t>
      </w:r>
    </w:p>
    <w:p w:rsidR="00C93DC6" w:rsidRDefault="00C93DC6" w:rsidP="00263D30">
      <w:pPr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ประมาณการรายรับ  </w:t>
      </w:r>
      <w:r w:rsidR="00C253B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36,100,000</w:t>
      </w:r>
      <w:r w:rsidR="00C253B8">
        <w:rPr>
          <w:rFonts w:ascii="TH SarabunIT๙" w:hAnsi="TH SarabunIT๙" w:cs="TH SarabunIT๙" w:hint="cs"/>
          <w:sz w:val="32"/>
          <w:szCs w:val="32"/>
          <w:cs/>
        </w:rPr>
        <w:t>.00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บาท</w:t>
      </w:r>
    </w:p>
    <w:p w:rsidR="00C93DC6" w:rsidRPr="00C253B8" w:rsidRDefault="00C93DC6" w:rsidP="00C253B8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 w:rsidRPr="00C253B8">
        <w:rPr>
          <w:rFonts w:ascii="TH SarabunIT๙" w:hAnsi="TH SarabunIT๙" w:cs="TH SarabunIT๙" w:hint="cs"/>
          <w:sz w:val="32"/>
          <w:szCs w:val="32"/>
          <w:cs/>
        </w:rPr>
        <w:t xml:space="preserve">รายรับจริง  </w:t>
      </w:r>
      <w:r w:rsidR="00C253B8">
        <w:rPr>
          <w:rFonts w:ascii="TH SarabunIT๙" w:hAnsi="TH SarabunIT๙" w:cs="TH SarabunIT๙" w:hint="cs"/>
          <w:sz w:val="32"/>
          <w:szCs w:val="32"/>
          <w:cs/>
        </w:rPr>
        <w:tab/>
      </w:r>
      <w:r w:rsidR="00C253B8">
        <w:rPr>
          <w:rFonts w:ascii="TH SarabunIT๙" w:hAnsi="TH SarabunIT๙" w:cs="TH SarabunIT๙" w:hint="cs"/>
          <w:sz w:val="32"/>
          <w:szCs w:val="32"/>
          <w:cs/>
        </w:rPr>
        <w:tab/>
      </w:r>
      <w:r w:rsidRPr="00C253B8">
        <w:rPr>
          <w:rFonts w:ascii="TH SarabunIT๙" w:hAnsi="TH SarabunIT๙" w:cs="TH SarabunIT๙" w:hint="cs"/>
          <w:sz w:val="32"/>
          <w:szCs w:val="32"/>
          <w:cs/>
        </w:rPr>
        <w:t>16,229,334.74  บาท</w:t>
      </w:r>
    </w:p>
    <w:p w:rsidR="00C93DC6" w:rsidRDefault="00C93DC6" w:rsidP="00C253B8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รายจ่ายจริง  </w:t>
      </w:r>
      <w:r w:rsidR="00C253B8">
        <w:rPr>
          <w:rFonts w:ascii="TH SarabunIT๙" w:hAnsi="TH SarabunIT๙" w:cs="TH SarabunIT๙" w:hint="cs"/>
          <w:sz w:val="32"/>
          <w:szCs w:val="32"/>
          <w:cs/>
        </w:rPr>
        <w:tab/>
      </w:r>
      <w:r w:rsidR="00C253B8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8,216,514.82  บาท</w:t>
      </w:r>
    </w:p>
    <w:p w:rsidR="00C93DC6" w:rsidRDefault="00C93DC6" w:rsidP="00C253B8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รับสูงกว่าจ่าย  </w:t>
      </w:r>
      <w:r w:rsidR="00C253B8">
        <w:rPr>
          <w:rFonts w:ascii="TH SarabunIT๙" w:hAnsi="TH SarabunIT๙" w:cs="TH SarabunIT๙" w:hint="cs"/>
          <w:sz w:val="32"/>
          <w:szCs w:val="32"/>
          <w:cs/>
        </w:rPr>
        <w:tab/>
      </w:r>
      <w:r w:rsidR="00C253B8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8,012,819.92  บาท</w:t>
      </w:r>
    </w:p>
    <w:p w:rsidR="00C93DC6" w:rsidRDefault="00C93DC6" w:rsidP="00C253B8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เงินสะสมที่สามารถนำไปใช้ได้  </w:t>
      </w:r>
      <w:r w:rsidR="00C253B8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6,635,891.42  บาท</w:t>
      </w:r>
    </w:p>
    <w:p w:rsidR="00F81705" w:rsidRPr="00263D30" w:rsidRDefault="00C93DC6" w:rsidP="007B679E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เงินสำรองสะสม  25  </w:t>
      </w:r>
      <w:r>
        <w:rPr>
          <w:rFonts w:ascii="TH SarabunIT๙" w:hAnsi="TH SarabunIT๙" w:cs="TH SarabunIT๙"/>
          <w:sz w:val="32"/>
          <w:szCs w:val="32"/>
        </w:rPr>
        <w:t xml:space="preserve">%  </w:t>
      </w:r>
      <w:r w:rsidR="00C253B8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13</w:t>
      </w:r>
      <w:r>
        <w:rPr>
          <w:rFonts w:ascii="TH SarabunIT๙" w:hAnsi="TH SarabunIT๙" w:cs="TH SarabunIT๙" w:hint="cs"/>
          <w:sz w:val="32"/>
          <w:szCs w:val="32"/>
          <w:cs/>
        </w:rPr>
        <w:t>,071,458.05  บาท</w:t>
      </w:r>
    </w:p>
    <w:p w:rsidR="00F81705" w:rsidRPr="00BB55DA" w:rsidRDefault="00637EA7" w:rsidP="00BB55DA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CE4751" w:rsidRDefault="00470F79" w:rsidP="007B679E">
      <w:pPr>
        <w:spacing w:after="120"/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4.3 เรื่องแจ้งจากส่วนโยธา</w:t>
      </w:r>
      <w:r w:rsidR="00637EA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637EA7">
        <w:rPr>
          <w:rFonts w:ascii="TH SarabunIT๙" w:hAnsi="TH SarabunIT๙" w:cs="TH SarabunIT๙" w:hint="cs"/>
          <w:b/>
          <w:bCs/>
          <w:sz w:val="32"/>
          <w:szCs w:val="32"/>
          <w:cs/>
        </w:rPr>
        <w:t>(ไม่มีเรื่องแจ้งให้ทราบ)</w:t>
      </w:r>
    </w:p>
    <w:p w:rsidR="00726D39" w:rsidRDefault="00726D39" w:rsidP="007B679E">
      <w:pPr>
        <w:spacing w:after="120"/>
        <w:ind w:left="288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470F79" w:rsidRDefault="007E5396" w:rsidP="007E5396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7E5396">
        <w:rPr>
          <w:rFonts w:ascii="TH SarabunIT๙" w:hAnsi="TH SarabunIT๙" w:cs="TH SarabunIT๙" w:hint="cs"/>
          <w:sz w:val="32"/>
          <w:szCs w:val="32"/>
          <w:cs/>
        </w:rPr>
        <w:t>นายอุทัย  มณฑา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70F79">
        <w:rPr>
          <w:rFonts w:ascii="TH SarabunIT๙" w:hAnsi="TH SarabunIT๙" w:cs="TH SarabunIT๙" w:hint="cs"/>
          <w:b/>
          <w:bCs/>
          <w:sz w:val="32"/>
          <w:szCs w:val="32"/>
          <w:cs/>
        </w:rPr>
        <w:t>4.4 เรื่องแจ้งจากส่วนการศึกษา  ศาสนา   และวัฒนธรรม</w:t>
      </w:r>
    </w:p>
    <w:p w:rsidR="008117CF" w:rsidRPr="008117CF" w:rsidRDefault="007E5396" w:rsidP="007E5396">
      <w:pPr>
        <w:spacing w:after="120"/>
        <w:ind w:left="3600" w:hanging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117CF" w:rsidRPr="008117CF">
        <w:rPr>
          <w:rFonts w:ascii="TH SarabunIT๙" w:hAnsi="TH SarabunIT๙" w:cs="TH SarabunIT๙"/>
          <w:sz w:val="32"/>
          <w:szCs w:val="32"/>
        </w:rPr>
        <w:t xml:space="preserve">1. </w:t>
      </w:r>
      <w:r w:rsidR="008117CF" w:rsidRPr="008117CF">
        <w:rPr>
          <w:rFonts w:ascii="TH SarabunIT๙" w:hAnsi="TH SarabunIT๙" w:cs="TH SarabunIT๙" w:hint="cs"/>
          <w:sz w:val="32"/>
          <w:szCs w:val="32"/>
          <w:cs/>
        </w:rPr>
        <w:t>รายงานผลการดำเนินโครงการจัดงานวันเด็ก (รายละเอียดปรากฏตามเอกสารแนบท้าย)</w:t>
      </w:r>
    </w:p>
    <w:p w:rsidR="00F81705" w:rsidRDefault="008117CF" w:rsidP="007B679E">
      <w:pPr>
        <w:spacing w:after="120"/>
        <w:ind w:left="3600"/>
        <w:rPr>
          <w:rFonts w:ascii="TH SarabunIT๙" w:hAnsi="TH SarabunIT๙" w:cs="TH SarabunIT๙"/>
          <w:sz w:val="32"/>
          <w:szCs w:val="32"/>
        </w:rPr>
      </w:pPr>
      <w:r w:rsidRPr="008117CF">
        <w:rPr>
          <w:rFonts w:ascii="TH SarabunIT๙" w:hAnsi="TH SarabunIT๙" w:cs="TH SarabunIT๙" w:hint="cs"/>
          <w:sz w:val="32"/>
          <w:szCs w:val="32"/>
          <w:cs/>
        </w:rPr>
        <w:t>2. รายงานผลการจัดโครงการกีฬาสมานฉันท์ต้านยาเสพติดตำบลหันนางาม  2561  (รายละเอียดปรากฏตามเอกสารแนบท้าย)</w:t>
      </w:r>
    </w:p>
    <w:p w:rsidR="00726D39" w:rsidRPr="007B679E" w:rsidRDefault="00726D39" w:rsidP="007B679E">
      <w:pPr>
        <w:spacing w:after="120"/>
        <w:ind w:left="3600"/>
        <w:rPr>
          <w:rFonts w:ascii="TH SarabunIT๙" w:hAnsi="TH SarabunIT๙" w:cs="TH SarabunIT๙"/>
          <w:sz w:val="32"/>
          <w:szCs w:val="32"/>
          <w:cs/>
        </w:rPr>
      </w:pPr>
    </w:p>
    <w:p w:rsidR="00F81705" w:rsidRDefault="001634E7" w:rsidP="001634E7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726D39" w:rsidRDefault="00726D39" w:rsidP="001634E7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726D39" w:rsidRPr="00182EC8" w:rsidRDefault="00726D39" w:rsidP="001634E7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1850C3" w:rsidRPr="001C054D" w:rsidRDefault="001850C3" w:rsidP="00BB55DA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ประธานสภาองค์การบริหารส่วนตำบลกล่าวปิดประชุม  เวลา  15.30  น.</w:t>
      </w:r>
    </w:p>
    <w:p w:rsidR="001850C3" w:rsidRDefault="001850C3" w:rsidP="00BB55DA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BB55DA" w:rsidRPr="00487F64" w:rsidRDefault="00BB55DA" w:rsidP="00BB55DA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1850C3" w:rsidRDefault="001850C3" w:rsidP="001850C3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ลงชื่อ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ผู้จดรายงานการประชุม</w:t>
      </w:r>
    </w:p>
    <w:p w:rsidR="001850C3" w:rsidRDefault="001850C3" w:rsidP="001850C3">
      <w:pPr>
        <w:spacing w:after="12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(นายธัชกร  เต็มแสง)</w:t>
      </w:r>
    </w:p>
    <w:p w:rsidR="001850C3" w:rsidRDefault="001850C3" w:rsidP="001850C3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 อบต./เลขานุการสภา อบต. หันนางาม</w:t>
      </w:r>
    </w:p>
    <w:p w:rsidR="001850C3" w:rsidRDefault="001850C3" w:rsidP="001850C3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1850C3" w:rsidRDefault="001850C3" w:rsidP="001850C3">
      <w:pPr>
        <w:spacing w:after="120"/>
        <w:rPr>
          <w:rFonts w:ascii="TH SarabunIT๙" w:hAnsi="TH SarabunIT๙" w:cs="TH SarabunIT๙"/>
          <w:sz w:val="32"/>
          <w:szCs w:val="32"/>
        </w:rPr>
      </w:pPr>
    </w:p>
    <w:p w:rsidR="001850C3" w:rsidRDefault="001850C3" w:rsidP="001850C3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ลงชื่อ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ผู้ตรวจ</w:t>
      </w:r>
    </w:p>
    <w:p w:rsidR="001850C3" w:rsidRDefault="001850C3" w:rsidP="001850C3">
      <w:pPr>
        <w:spacing w:after="12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(นายจักรี  ศรีระวรณ์)</w:t>
      </w:r>
    </w:p>
    <w:p w:rsidR="001850C3" w:rsidRPr="001C054D" w:rsidRDefault="001850C3" w:rsidP="001850C3">
      <w:pPr>
        <w:spacing w:after="120"/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ประธานสภาองค์การบริหารส่วนตำบลหันนางาม</w:t>
      </w:r>
    </w:p>
    <w:p w:rsidR="00470F79" w:rsidRPr="00DF2CB8" w:rsidRDefault="00470F79" w:rsidP="00852700">
      <w:pPr>
        <w:spacing w:after="120"/>
        <w:rPr>
          <w:rFonts w:ascii="TH SarabunIT๙" w:hAnsi="TH SarabunIT๙" w:cs="TH SarabunIT๙"/>
          <w:sz w:val="32"/>
          <w:szCs w:val="32"/>
          <w:cs/>
        </w:rPr>
      </w:pPr>
    </w:p>
    <w:sectPr w:rsidR="00470F79" w:rsidRPr="00DF2CB8" w:rsidSect="00A12CEB">
      <w:headerReference w:type="default" r:id="rId8"/>
      <w:pgSz w:w="11906" w:h="16838"/>
      <w:pgMar w:top="1134" w:right="1133" w:bottom="709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F4" w:rsidRDefault="008D7DF4" w:rsidP="00A12CEB">
      <w:r>
        <w:separator/>
      </w:r>
    </w:p>
  </w:endnote>
  <w:endnote w:type="continuationSeparator" w:id="0">
    <w:p w:rsidR="008D7DF4" w:rsidRDefault="008D7DF4" w:rsidP="00A1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F4" w:rsidRDefault="008D7DF4" w:rsidP="00A12CEB">
      <w:r>
        <w:separator/>
      </w:r>
    </w:p>
  </w:footnote>
  <w:footnote w:type="continuationSeparator" w:id="0">
    <w:p w:rsidR="008D7DF4" w:rsidRDefault="008D7DF4" w:rsidP="00A12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5045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5653C8" w:rsidRPr="00A12CEB" w:rsidRDefault="005653C8">
        <w:pPr>
          <w:pStyle w:val="a6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A12CE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12CE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A12CE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E6F25" w:rsidRPr="00AE6F2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-</w:t>
        </w:r>
        <w:r w:rsidR="00AE6F25">
          <w:rPr>
            <w:rFonts w:ascii="TH SarabunIT๙" w:hAnsi="TH SarabunIT๙" w:cs="TH SarabunIT๙"/>
            <w:noProof/>
            <w:sz w:val="32"/>
            <w:szCs w:val="32"/>
          </w:rPr>
          <w:t xml:space="preserve"> 1 -</w:t>
        </w:r>
        <w:r w:rsidRPr="00A12CE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5653C8" w:rsidRDefault="005653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F4D62"/>
    <w:multiLevelType w:val="hybridMultilevel"/>
    <w:tmpl w:val="51D004DC"/>
    <w:lvl w:ilvl="0" w:tplc="90B03D12">
      <w:start w:val="4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79DF239C"/>
    <w:multiLevelType w:val="hybridMultilevel"/>
    <w:tmpl w:val="76DA247A"/>
    <w:lvl w:ilvl="0" w:tplc="CEAC2C5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324"/>
    <w:rsid w:val="00000886"/>
    <w:rsid w:val="00026C8C"/>
    <w:rsid w:val="0003347E"/>
    <w:rsid w:val="000339F9"/>
    <w:rsid w:val="00043A98"/>
    <w:rsid w:val="0005705D"/>
    <w:rsid w:val="000621FD"/>
    <w:rsid w:val="00063805"/>
    <w:rsid w:val="0006467D"/>
    <w:rsid w:val="00070564"/>
    <w:rsid w:val="0007132D"/>
    <w:rsid w:val="000835B7"/>
    <w:rsid w:val="00085CA8"/>
    <w:rsid w:val="000A05B0"/>
    <w:rsid w:val="000A2942"/>
    <w:rsid w:val="000A3B67"/>
    <w:rsid w:val="000B0F86"/>
    <w:rsid w:val="000B183B"/>
    <w:rsid w:val="000B3953"/>
    <w:rsid w:val="000B56A5"/>
    <w:rsid w:val="000C05FA"/>
    <w:rsid w:val="000C23C9"/>
    <w:rsid w:val="000E12DF"/>
    <w:rsid w:val="000E3DEE"/>
    <w:rsid w:val="000E42AB"/>
    <w:rsid w:val="000E7A6D"/>
    <w:rsid w:val="000F4BD0"/>
    <w:rsid w:val="000F5F62"/>
    <w:rsid w:val="00100EC2"/>
    <w:rsid w:val="001016CD"/>
    <w:rsid w:val="00111796"/>
    <w:rsid w:val="001357DE"/>
    <w:rsid w:val="00146431"/>
    <w:rsid w:val="00147265"/>
    <w:rsid w:val="00147CFC"/>
    <w:rsid w:val="0015279E"/>
    <w:rsid w:val="001545A6"/>
    <w:rsid w:val="001567A9"/>
    <w:rsid w:val="0016081D"/>
    <w:rsid w:val="001634E7"/>
    <w:rsid w:val="00163500"/>
    <w:rsid w:val="001671EE"/>
    <w:rsid w:val="001747CF"/>
    <w:rsid w:val="00175631"/>
    <w:rsid w:val="00182EC8"/>
    <w:rsid w:val="001850C3"/>
    <w:rsid w:val="00186DE0"/>
    <w:rsid w:val="0018740E"/>
    <w:rsid w:val="001932F3"/>
    <w:rsid w:val="00193FC3"/>
    <w:rsid w:val="00197B98"/>
    <w:rsid w:val="00197C69"/>
    <w:rsid w:val="001A15E0"/>
    <w:rsid w:val="001A3E59"/>
    <w:rsid w:val="001B2D4A"/>
    <w:rsid w:val="001C31AA"/>
    <w:rsid w:val="001C5548"/>
    <w:rsid w:val="001D207C"/>
    <w:rsid w:val="001D49A7"/>
    <w:rsid w:val="001E1C84"/>
    <w:rsid w:val="001E2518"/>
    <w:rsid w:val="001E45A1"/>
    <w:rsid w:val="001E4CDA"/>
    <w:rsid w:val="001F2055"/>
    <w:rsid w:val="001F2582"/>
    <w:rsid w:val="001F7AB0"/>
    <w:rsid w:val="00202628"/>
    <w:rsid w:val="00204B22"/>
    <w:rsid w:val="00216662"/>
    <w:rsid w:val="0022731B"/>
    <w:rsid w:val="00232F1E"/>
    <w:rsid w:val="00235390"/>
    <w:rsid w:val="00235645"/>
    <w:rsid w:val="0023585F"/>
    <w:rsid w:val="002459AB"/>
    <w:rsid w:val="00246B69"/>
    <w:rsid w:val="00247B9B"/>
    <w:rsid w:val="00253A96"/>
    <w:rsid w:val="00260176"/>
    <w:rsid w:val="00263D30"/>
    <w:rsid w:val="0027319C"/>
    <w:rsid w:val="00274F64"/>
    <w:rsid w:val="00292859"/>
    <w:rsid w:val="002A36C3"/>
    <w:rsid w:val="002A7324"/>
    <w:rsid w:val="002B0F55"/>
    <w:rsid w:val="002C6211"/>
    <w:rsid w:val="002D464F"/>
    <w:rsid w:val="002E486C"/>
    <w:rsid w:val="002E7CD9"/>
    <w:rsid w:val="002F2D66"/>
    <w:rsid w:val="002F6A20"/>
    <w:rsid w:val="00321CA9"/>
    <w:rsid w:val="0032417D"/>
    <w:rsid w:val="003338FB"/>
    <w:rsid w:val="00344917"/>
    <w:rsid w:val="00344F36"/>
    <w:rsid w:val="00345055"/>
    <w:rsid w:val="00352705"/>
    <w:rsid w:val="00357766"/>
    <w:rsid w:val="00357A62"/>
    <w:rsid w:val="00361A26"/>
    <w:rsid w:val="00364090"/>
    <w:rsid w:val="00367DB5"/>
    <w:rsid w:val="003704B9"/>
    <w:rsid w:val="00372BE6"/>
    <w:rsid w:val="00382099"/>
    <w:rsid w:val="0038750C"/>
    <w:rsid w:val="003906E5"/>
    <w:rsid w:val="00395365"/>
    <w:rsid w:val="003B5160"/>
    <w:rsid w:val="003B590B"/>
    <w:rsid w:val="003D3270"/>
    <w:rsid w:val="003D4058"/>
    <w:rsid w:val="003D67EC"/>
    <w:rsid w:val="003E30D7"/>
    <w:rsid w:val="003F06FB"/>
    <w:rsid w:val="003F08F6"/>
    <w:rsid w:val="003F2EC9"/>
    <w:rsid w:val="004016D8"/>
    <w:rsid w:val="004049BF"/>
    <w:rsid w:val="004121DC"/>
    <w:rsid w:val="00414597"/>
    <w:rsid w:val="00416D90"/>
    <w:rsid w:val="0042638B"/>
    <w:rsid w:val="0043403C"/>
    <w:rsid w:val="00442FAE"/>
    <w:rsid w:val="004657A2"/>
    <w:rsid w:val="00470F79"/>
    <w:rsid w:val="0047661C"/>
    <w:rsid w:val="004830AE"/>
    <w:rsid w:val="00485029"/>
    <w:rsid w:val="00492B74"/>
    <w:rsid w:val="004B0FDE"/>
    <w:rsid w:val="004B3C6C"/>
    <w:rsid w:val="004B6343"/>
    <w:rsid w:val="004C0E9F"/>
    <w:rsid w:val="004D16CC"/>
    <w:rsid w:val="004D37ED"/>
    <w:rsid w:val="004E1A5B"/>
    <w:rsid w:val="004F0B85"/>
    <w:rsid w:val="004F7DF8"/>
    <w:rsid w:val="00510DF6"/>
    <w:rsid w:val="00520623"/>
    <w:rsid w:val="00522E57"/>
    <w:rsid w:val="005231BE"/>
    <w:rsid w:val="00523C6C"/>
    <w:rsid w:val="0052591A"/>
    <w:rsid w:val="00526698"/>
    <w:rsid w:val="00542844"/>
    <w:rsid w:val="00545350"/>
    <w:rsid w:val="00562FCD"/>
    <w:rsid w:val="005653C8"/>
    <w:rsid w:val="00567D79"/>
    <w:rsid w:val="0057085E"/>
    <w:rsid w:val="00577E2A"/>
    <w:rsid w:val="00595993"/>
    <w:rsid w:val="005B53E1"/>
    <w:rsid w:val="005C2094"/>
    <w:rsid w:val="005C376D"/>
    <w:rsid w:val="005D436C"/>
    <w:rsid w:val="00604BC1"/>
    <w:rsid w:val="00604C22"/>
    <w:rsid w:val="00616BEB"/>
    <w:rsid w:val="0061712E"/>
    <w:rsid w:val="0062010D"/>
    <w:rsid w:val="00622DAC"/>
    <w:rsid w:val="0062455C"/>
    <w:rsid w:val="00627A6C"/>
    <w:rsid w:val="00637EA7"/>
    <w:rsid w:val="006410B7"/>
    <w:rsid w:val="00644C7D"/>
    <w:rsid w:val="00652385"/>
    <w:rsid w:val="00655207"/>
    <w:rsid w:val="006578E7"/>
    <w:rsid w:val="00657AA6"/>
    <w:rsid w:val="00686521"/>
    <w:rsid w:val="00694DC2"/>
    <w:rsid w:val="006A3AF5"/>
    <w:rsid w:val="006A49EE"/>
    <w:rsid w:val="006B6F5E"/>
    <w:rsid w:val="006B7A16"/>
    <w:rsid w:val="006E5BFC"/>
    <w:rsid w:val="006E62AC"/>
    <w:rsid w:val="006E6ABB"/>
    <w:rsid w:val="006E7A98"/>
    <w:rsid w:val="006F3ADB"/>
    <w:rsid w:val="006F3AEA"/>
    <w:rsid w:val="00710443"/>
    <w:rsid w:val="0071589F"/>
    <w:rsid w:val="007164C9"/>
    <w:rsid w:val="00720EC1"/>
    <w:rsid w:val="00722717"/>
    <w:rsid w:val="00726C0E"/>
    <w:rsid w:val="00726D39"/>
    <w:rsid w:val="007335E4"/>
    <w:rsid w:val="007578CC"/>
    <w:rsid w:val="007628A6"/>
    <w:rsid w:val="007768AF"/>
    <w:rsid w:val="007774F2"/>
    <w:rsid w:val="00783EAE"/>
    <w:rsid w:val="00787721"/>
    <w:rsid w:val="007B3B69"/>
    <w:rsid w:val="007B679E"/>
    <w:rsid w:val="007C2BCA"/>
    <w:rsid w:val="007C334E"/>
    <w:rsid w:val="007C3F1E"/>
    <w:rsid w:val="007E0E90"/>
    <w:rsid w:val="007E5396"/>
    <w:rsid w:val="007F69D2"/>
    <w:rsid w:val="00801706"/>
    <w:rsid w:val="00801745"/>
    <w:rsid w:val="008024C9"/>
    <w:rsid w:val="008117CF"/>
    <w:rsid w:val="00814E65"/>
    <w:rsid w:val="008213C8"/>
    <w:rsid w:val="00832A95"/>
    <w:rsid w:val="0083312D"/>
    <w:rsid w:val="00852700"/>
    <w:rsid w:val="00857B07"/>
    <w:rsid w:val="008616AE"/>
    <w:rsid w:val="0087679F"/>
    <w:rsid w:val="008867D6"/>
    <w:rsid w:val="00891A5D"/>
    <w:rsid w:val="008978FD"/>
    <w:rsid w:val="008A22F0"/>
    <w:rsid w:val="008A57F4"/>
    <w:rsid w:val="008B6AE1"/>
    <w:rsid w:val="008C0AFA"/>
    <w:rsid w:val="008C4CD3"/>
    <w:rsid w:val="008D35E5"/>
    <w:rsid w:val="008D3889"/>
    <w:rsid w:val="008D7DF4"/>
    <w:rsid w:val="008E1B18"/>
    <w:rsid w:val="008E520D"/>
    <w:rsid w:val="008F70CB"/>
    <w:rsid w:val="009038AD"/>
    <w:rsid w:val="00911578"/>
    <w:rsid w:val="009131C8"/>
    <w:rsid w:val="0092320F"/>
    <w:rsid w:val="00923955"/>
    <w:rsid w:val="0093181C"/>
    <w:rsid w:val="00931C32"/>
    <w:rsid w:val="00935559"/>
    <w:rsid w:val="00937C81"/>
    <w:rsid w:val="00940C0D"/>
    <w:rsid w:val="009572FF"/>
    <w:rsid w:val="009613E6"/>
    <w:rsid w:val="00964063"/>
    <w:rsid w:val="0097559A"/>
    <w:rsid w:val="00976177"/>
    <w:rsid w:val="00976E18"/>
    <w:rsid w:val="00992F22"/>
    <w:rsid w:val="0099658D"/>
    <w:rsid w:val="009A1C67"/>
    <w:rsid w:val="009B7304"/>
    <w:rsid w:val="009C2A9C"/>
    <w:rsid w:val="009D4162"/>
    <w:rsid w:val="009F1738"/>
    <w:rsid w:val="00A03DA6"/>
    <w:rsid w:val="00A07094"/>
    <w:rsid w:val="00A100D1"/>
    <w:rsid w:val="00A12CEB"/>
    <w:rsid w:val="00A17624"/>
    <w:rsid w:val="00A244A7"/>
    <w:rsid w:val="00A33E0C"/>
    <w:rsid w:val="00A47DB5"/>
    <w:rsid w:val="00A533C5"/>
    <w:rsid w:val="00A552A4"/>
    <w:rsid w:val="00A57912"/>
    <w:rsid w:val="00A8551F"/>
    <w:rsid w:val="00A939F9"/>
    <w:rsid w:val="00A9538F"/>
    <w:rsid w:val="00AA29E3"/>
    <w:rsid w:val="00AA65BA"/>
    <w:rsid w:val="00AA7A11"/>
    <w:rsid w:val="00AB0414"/>
    <w:rsid w:val="00AB092D"/>
    <w:rsid w:val="00AB1F0E"/>
    <w:rsid w:val="00AC3821"/>
    <w:rsid w:val="00AC6635"/>
    <w:rsid w:val="00AD5FFB"/>
    <w:rsid w:val="00AD7B83"/>
    <w:rsid w:val="00AE1A67"/>
    <w:rsid w:val="00AE6F25"/>
    <w:rsid w:val="00B07090"/>
    <w:rsid w:val="00B143C9"/>
    <w:rsid w:val="00B327DE"/>
    <w:rsid w:val="00B3468B"/>
    <w:rsid w:val="00B3586A"/>
    <w:rsid w:val="00B55B31"/>
    <w:rsid w:val="00B631F8"/>
    <w:rsid w:val="00B65752"/>
    <w:rsid w:val="00B96282"/>
    <w:rsid w:val="00BA0C7E"/>
    <w:rsid w:val="00BA2159"/>
    <w:rsid w:val="00BA225E"/>
    <w:rsid w:val="00BA512D"/>
    <w:rsid w:val="00BB0779"/>
    <w:rsid w:val="00BB5483"/>
    <w:rsid w:val="00BB55DA"/>
    <w:rsid w:val="00BE1752"/>
    <w:rsid w:val="00BE2E21"/>
    <w:rsid w:val="00C00892"/>
    <w:rsid w:val="00C16FEA"/>
    <w:rsid w:val="00C20D7E"/>
    <w:rsid w:val="00C253B8"/>
    <w:rsid w:val="00C345B8"/>
    <w:rsid w:val="00C4150B"/>
    <w:rsid w:val="00C53C2A"/>
    <w:rsid w:val="00C65580"/>
    <w:rsid w:val="00C73B00"/>
    <w:rsid w:val="00C91AB9"/>
    <w:rsid w:val="00C92431"/>
    <w:rsid w:val="00C93DC6"/>
    <w:rsid w:val="00C97E11"/>
    <w:rsid w:val="00CC0961"/>
    <w:rsid w:val="00CC2B71"/>
    <w:rsid w:val="00CD7EA6"/>
    <w:rsid w:val="00CE1FB2"/>
    <w:rsid w:val="00CE4751"/>
    <w:rsid w:val="00CE5E36"/>
    <w:rsid w:val="00D07B92"/>
    <w:rsid w:val="00D1307F"/>
    <w:rsid w:val="00D1602A"/>
    <w:rsid w:val="00D2186E"/>
    <w:rsid w:val="00D4413A"/>
    <w:rsid w:val="00D5311A"/>
    <w:rsid w:val="00D56393"/>
    <w:rsid w:val="00D64FD8"/>
    <w:rsid w:val="00D70F16"/>
    <w:rsid w:val="00D71571"/>
    <w:rsid w:val="00D71C1A"/>
    <w:rsid w:val="00D733CA"/>
    <w:rsid w:val="00D81171"/>
    <w:rsid w:val="00D8164B"/>
    <w:rsid w:val="00D87E72"/>
    <w:rsid w:val="00D91721"/>
    <w:rsid w:val="00D94A4C"/>
    <w:rsid w:val="00D96C79"/>
    <w:rsid w:val="00DB1745"/>
    <w:rsid w:val="00DC4018"/>
    <w:rsid w:val="00DC4B20"/>
    <w:rsid w:val="00DC6F32"/>
    <w:rsid w:val="00DD2088"/>
    <w:rsid w:val="00DF1029"/>
    <w:rsid w:val="00DF2CB8"/>
    <w:rsid w:val="00E10EC6"/>
    <w:rsid w:val="00E12D6F"/>
    <w:rsid w:val="00E15EF5"/>
    <w:rsid w:val="00E160C4"/>
    <w:rsid w:val="00E20583"/>
    <w:rsid w:val="00E24E46"/>
    <w:rsid w:val="00E3009D"/>
    <w:rsid w:val="00E31500"/>
    <w:rsid w:val="00E425DC"/>
    <w:rsid w:val="00E51B05"/>
    <w:rsid w:val="00E538C9"/>
    <w:rsid w:val="00E626E1"/>
    <w:rsid w:val="00E657C9"/>
    <w:rsid w:val="00E7171A"/>
    <w:rsid w:val="00E87866"/>
    <w:rsid w:val="00E91D32"/>
    <w:rsid w:val="00E95983"/>
    <w:rsid w:val="00EA24BD"/>
    <w:rsid w:val="00EA3C3A"/>
    <w:rsid w:val="00EA68E7"/>
    <w:rsid w:val="00EB4C09"/>
    <w:rsid w:val="00EB669B"/>
    <w:rsid w:val="00EC5BB8"/>
    <w:rsid w:val="00ED2731"/>
    <w:rsid w:val="00F02026"/>
    <w:rsid w:val="00F04C22"/>
    <w:rsid w:val="00F31840"/>
    <w:rsid w:val="00F35201"/>
    <w:rsid w:val="00F3557B"/>
    <w:rsid w:val="00F47D57"/>
    <w:rsid w:val="00F53540"/>
    <w:rsid w:val="00F63B1B"/>
    <w:rsid w:val="00F81705"/>
    <w:rsid w:val="00F846AB"/>
    <w:rsid w:val="00F84CEB"/>
    <w:rsid w:val="00FB0302"/>
    <w:rsid w:val="00FB18BC"/>
    <w:rsid w:val="00FB2240"/>
    <w:rsid w:val="00FC7A4F"/>
    <w:rsid w:val="00FC7D7D"/>
    <w:rsid w:val="00FF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24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B71"/>
    <w:pPr>
      <w:ind w:left="720"/>
      <w:contextualSpacing/>
    </w:pPr>
  </w:style>
  <w:style w:type="table" w:styleId="a4">
    <w:name w:val="Table Grid"/>
    <w:basedOn w:val="a1"/>
    <w:uiPriority w:val="59"/>
    <w:rsid w:val="007774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774F2"/>
    <w:rPr>
      <w:rFonts w:asciiTheme="majorHAnsi" w:hAnsiTheme="majorHAnsi" w:cs="Angsana New"/>
      <w:sz w:val="32"/>
      <w:szCs w:val="25"/>
    </w:rPr>
  </w:style>
  <w:style w:type="paragraph" w:styleId="a6">
    <w:name w:val="header"/>
    <w:basedOn w:val="a"/>
    <w:link w:val="a7"/>
    <w:uiPriority w:val="99"/>
    <w:unhideWhenUsed/>
    <w:rsid w:val="00A12CEB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A12CEB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semiHidden/>
    <w:unhideWhenUsed/>
    <w:rsid w:val="00A12CEB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12CEB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24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2B71"/>
    <w:pPr>
      <w:ind w:left="720"/>
      <w:contextualSpacing/>
    </w:pPr>
  </w:style>
  <w:style w:type="table" w:styleId="a4">
    <w:name w:val="Table Grid"/>
    <w:basedOn w:val="a1"/>
    <w:uiPriority w:val="59"/>
    <w:rsid w:val="007774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7774F2"/>
    <w:rPr>
      <w:rFonts w:asciiTheme="majorHAnsi" w:hAnsiTheme="majorHAnsi" w:cs="Angsana New"/>
      <w:sz w:val="32"/>
      <w:szCs w:val="25"/>
    </w:rPr>
  </w:style>
  <w:style w:type="paragraph" w:styleId="a6">
    <w:name w:val="header"/>
    <w:basedOn w:val="a"/>
    <w:link w:val="a7"/>
    <w:uiPriority w:val="99"/>
    <w:unhideWhenUsed/>
    <w:rsid w:val="00A12CEB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A12CEB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semiHidden/>
    <w:unhideWhenUsed/>
    <w:rsid w:val="00A12CEB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A12CE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Sbrc</cp:lastModifiedBy>
  <cp:revision>2</cp:revision>
  <cp:lastPrinted>2016-02-23T07:16:00Z</cp:lastPrinted>
  <dcterms:created xsi:type="dcterms:W3CDTF">2019-07-04T02:36:00Z</dcterms:created>
  <dcterms:modified xsi:type="dcterms:W3CDTF">2019-07-04T02:36:00Z</dcterms:modified>
</cp:coreProperties>
</file>